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6C6" w:rsidRPr="0046206B" w:rsidRDefault="00DA00A8" w:rsidP="009406C6">
      <w:pPr>
        <w:jc w:val="center"/>
        <w:rPr>
          <w:b/>
          <w:sz w:val="28"/>
          <w:szCs w:val="28"/>
        </w:rPr>
      </w:pPr>
      <w:r w:rsidRPr="00DA00A8">
        <w:rPr>
          <w:noProof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6C6" w:rsidRPr="0046206B" w:rsidRDefault="009406C6" w:rsidP="009406C6">
      <w:pPr>
        <w:jc w:val="center"/>
        <w:rPr>
          <w:b/>
          <w:sz w:val="28"/>
          <w:szCs w:val="28"/>
        </w:rPr>
      </w:pPr>
      <w:r w:rsidRPr="0046206B">
        <w:rPr>
          <w:b/>
          <w:sz w:val="28"/>
          <w:szCs w:val="28"/>
        </w:rPr>
        <w:t>АДМИНИСТРАЦИЯ БЕЛОГЛИНСКОГО СЕЛЬСКОГО ПОСЕЛЕНИЯ</w:t>
      </w:r>
    </w:p>
    <w:p w:rsidR="009406C6" w:rsidRPr="0046206B" w:rsidRDefault="009406C6" w:rsidP="009406C6">
      <w:pPr>
        <w:jc w:val="center"/>
        <w:rPr>
          <w:b/>
          <w:sz w:val="28"/>
          <w:szCs w:val="28"/>
        </w:rPr>
      </w:pPr>
      <w:r w:rsidRPr="0046206B">
        <w:rPr>
          <w:b/>
          <w:sz w:val="28"/>
          <w:szCs w:val="28"/>
        </w:rPr>
        <w:t>БЕЛОГЛИНСКОГО РАЙОНА</w:t>
      </w:r>
    </w:p>
    <w:p w:rsidR="009406C6" w:rsidRPr="0046206B" w:rsidRDefault="009406C6" w:rsidP="009406C6">
      <w:pPr>
        <w:jc w:val="center"/>
        <w:rPr>
          <w:b/>
          <w:sz w:val="28"/>
          <w:szCs w:val="28"/>
        </w:rPr>
      </w:pPr>
    </w:p>
    <w:p w:rsidR="009406C6" w:rsidRPr="0046206B" w:rsidRDefault="009406C6" w:rsidP="009406C6">
      <w:pPr>
        <w:jc w:val="center"/>
        <w:rPr>
          <w:b/>
          <w:sz w:val="28"/>
          <w:szCs w:val="28"/>
        </w:rPr>
      </w:pPr>
      <w:r w:rsidRPr="0046206B">
        <w:rPr>
          <w:b/>
          <w:sz w:val="28"/>
          <w:szCs w:val="28"/>
        </w:rPr>
        <w:t>ПОСТАНОВЛЕНИЕ</w:t>
      </w:r>
    </w:p>
    <w:p w:rsidR="009406C6" w:rsidRPr="0046206B" w:rsidRDefault="009406C6" w:rsidP="009406C6">
      <w:pPr>
        <w:jc w:val="center"/>
        <w:rPr>
          <w:b/>
          <w:sz w:val="28"/>
          <w:szCs w:val="28"/>
        </w:rPr>
      </w:pPr>
    </w:p>
    <w:p w:rsidR="009406C6" w:rsidRPr="0046206B" w:rsidRDefault="00200F45" w:rsidP="009406C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07.10.2020</w:t>
      </w:r>
      <w:r w:rsidR="009406C6" w:rsidRPr="0046206B">
        <w:rPr>
          <w:sz w:val="28"/>
          <w:szCs w:val="28"/>
        </w:rPr>
        <w:t xml:space="preserve">                                                </w:t>
      </w:r>
      <w:r w:rsidR="00DA00A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№ 196</w:t>
      </w:r>
    </w:p>
    <w:p w:rsidR="009406C6" w:rsidRPr="0046206B" w:rsidRDefault="009406C6" w:rsidP="009406C6">
      <w:pPr>
        <w:jc w:val="center"/>
        <w:rPr>
          <w:sz w:val="28"/>
          <w:szCs w:val="28"/>
        </w:rPr>
      </w:pPr>
      <w:proofErr w:type="gramStart"/>
      <w:r w:rsidRPr="0046206B">
        <w:rPr>
          <w:sz w:val="28"/>
          <w:szCs w:val="28"/>
        </w:rPr>
        <w:t>с</w:t>
      </w:r>
      <w:proofErr w:type="gramEnd"/>
      <w:r w:rsidRPr="0046206B">
        <w:rPr>
          <w:sz w:val="28"/>
          <w:szCs w:val="28"/>
        </w:rPr>
        <w:t>. Белая Глина</w:t>
      </w:r>
    </w:p>
    <w:p w:rsidR="009406C6" w:rsidRPr="0046206B" w:rsidRDefault="009406C6" w:rsidP="009406C6">
      <w:pPr>
        <w:rPr>
          <w:sz w:val="28"/>
          <w:szCs w:val="28"/>
        </w:rPr>
      </w:pPr>
    </w:p>
    <w:tbl>
      <w:tblPr>
        <w:tblW w:w="0" w:type="auto"/>
        <w:jc w:val="center"/>
        <w:tblInd w:w="612" w:type="dxa"/>
        <w:tblLook w:val="0000"/>
      </w:tblPr>
      <w:tblGrid>
        <w:gridCol w:w="8939"/>
      </w:tblGrid>
      <w:tr w:rsidR="009406C6" w:rsidRPr="0046206B" w:rsidTr="00962B69">
        <w:trPr>
          <w:jc w:val="center"/>
        </w:trPr>
        <w:tc>
          <w:tcPr>
            <w:tcW w:w="8939" w:type="dxa"/>
          </w:tcPr>
          <w:p w:rsidR="009406C6" w:rsidRPr="0046206B" w:rsidRDefault="009406C6" w:rsidP="00A605E7">
            <w:pPr>
              <w:jc w:val="center"/>
              <w:rPr>
                <w:b/>
                <w:bCs/>
                <w:sz w:val="28"/>
                <w:szCs w:val="28"/>
              </w:rPr>
            </w:pPr>
            <w:r w:rsidRPr="0046206B">
              <w:rPr>
                <w:b/>
                <w:bCs/>
                <w:sz w:val="28"/>
                <w:szCs w:val="28"/>
              </w:rPr>
              <w:t xml:space="preserve">О соблюдении правил пожарной безопасности </w:t>
            </w:r>
            <w:proofErr w:type="gramStart"/>
            <w:r w:rsidRPr="0046206B">
              <w:rPr>
                <w:b/>
                <w:bCs/>
                <w:sz w:val="28"/>
                <w:szCs w:val="28"/>
              </w:rPr>
              <w:t>в</w:t>
            </w:r>
            <w:proofErr w:type="gramEnd"/>
            <w:r w:rsidRPr="0046206B">
              <w:rPr>
                <w:b/>
                <w:bCs/>
                <w:sz w:val="28"/>
                <w:szCs w:val="28"/>
              </w:rPr>
              <w:t xml:space="preserve"> служебных </w:t>
            </w:r>
          </w:p>
          <w:p w:rsidR="009406C6" w:rsidRPr="0046206B" w:rsidRDefault="009406C6" w:rsidP="00A605E7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46206B">
              <w:rPr>
                <w:b/>
                <w:bCs/>
                <w:sz w:val="28"/>
                <w:szCs w:val="28"/>
              </w:rPr>
              <w:t>помещениях</w:t>
            </w:r>
            <w:proofErr w:type="gramEnd"/>
            <w:r w:rsidRPr="0046206B">
              <w:rPr>
                <w:b/>
                <w:bCs/>
                <w:sz w:val="28"/>
                <w:szCs w:val="28"/>
              </w:rPr>
              <w:t xml:space="preserve"> админи</w:t>
            </w:r>
            <w:r w:rsidR="00962B69">
              <w:rPr>
                <w:b/>
                <w:bCs/>
                <w:sz w:val="28"/>
                <w:szCs w:val="28"/>
              </w:rPr>
              <w:t xml:space="preserve">страции Белоглинского сельского </w:t>
            </w:r>
            <w:r w:rsidRPr="0046206B">
              <w:rPr>
                <w:b/>
                <w:bCs/>
                <w:sz w:val="28"/>
                <w:szCs w:val="28"/>
              </w:rPr>
              <w:t xml:space="preserve">поселения Белоглинского района </w:t>
            </w:r>
          </w:p>
        </w:tc>
      </w:tr>
    </w:tbl>
    <w:p w:rsidR="009406C6" w:rsidRPr="0046206B" w:rsidRDefault="009406C6" w:rsidP="009406C6">
      <w:pPr>
        <w:ind w:firstLine="708"/>
        <w:jc w:val="center"/>
        <w:rPr>
          <w:b/>
          <w:sz w:val="28"/>
          <w:szCs w:val="28"/>
        </w:rPr>
      </w:pPr>
    </w:p>
    <w:p w:rsidR="009406C6" w:rsidRPr="0046206B" w:rsidRDefault="009406C6" w:rsidP="009406C6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46206B">
        <w:rPr>
          <w:sz w:val="28"/>
          <w:szCs w:val="28"/>
        </w:rPr>
        <w:t>В</w:t>
      </w:r>
      <w:r w:rsidR="00DA00A8">
        <w:rPr>
          <w:sz w:val="28"/>
          <w:szCs w:val="28"/>
        </w:rPr>
        <w:t>о исполнение</w:t>
      </w:r>
      <w:r w:rsidRPr="0046206B">
        <w:rPr>
          <w:sz w:val="28"/>
          <w:szCs w:val="28"/>
        </w:rPr>
        <w:t xml:space="preserve"> Федерального закона «О пожарной безопасности в Российской Федерации» от 21.12.1994 года №</w:t>
      </w:r>
      <w:r w:rsidR="00FC04E7">
        <w:rPr>
          <w:sz w:val="28"/>
          <w:szCs w:val="28"/>
        </w:rPr>
        <w:t xml:space="preserve"> </w:t>
      </w:r>
      <w:r w:rsidRPr="0046206B">
        <w:rPr>
          <w:sz w:val="28"/>
          <w:szCs w:val="28"/>
        </w:rPr>
        <w:t xml:space="preserve">69-ФЗ, </w:t>
      </w:r>
      <w:r w:rsidR="00B05976" w:rsidRPr="0046206B">
        <w:rPr>
          <w:sz w:val="28"/>
          <w:szCs w:val="28"/>
        </w:rPr>
        <w:t xml:space="preserve">в целях </w:t>
      </w:r>
      <w:r w:rsidRPr="0046206B">
        <w:rPr>
          <w:sz w:val="28"/>
          <w:szCs w:val="28"/>
        </w:rPr>
        <w:t xml:space="preserve">соблюдения </w:t>
      </w:r>
      <w:r w:rsidR="00BA68F5">
        <w:rPr>
          <w:sz w:val="28"/>
          <w:szCs w:val="28"/>
        </w:rPr>
        <w:t>противопожарного режима</w:t>
      </w:r>
      <w:r w:rsidRPr="0046206B">
        <w:rPr>
          <w:sz w:val="28"/>
          <w:szCs w:val="28"/>
        </w:rPr>
        <w:t xml:space="preserve"> в </w:t>
      </w:r>
      <w:r w:rsidR="00DA00A8">
        <w:rPr>
          <w:sz w:val="28"/>
          <w:szCs w:val="28"/>
        </w:rPr>
        <w:t>зданиях (сооружениях) организаций подведомственных администрации Белоглинского сельского поселения</w:t>
      </w:r>
      <w:r w:rsidRPr="0046206B">
        <w:rPr>
          <w:sz w:val="28"/>
          <w:szCs w:val="28"/>
        </w:rPr>
        <w:t xml:space="preserve">, </w:t>
      </w:r>
      <w:r w:rsidR="00DA00A8">
        <w:rPr>
          <w:sz w:val="28"/>
          <w:szCs w:val="28"/>
        </w:rPr>
        <w:t xml:space="preserve">а также недопущения пожаров и гибели людей, </w:t>
      </w:r>
      <w:r w:rsidRPr="0046206B">
        <w:rPr>
          <w:sz w:val="28"/>
          <w:szCs w:val="28"/>
        </w:rPr>
        <w:t>постановляю:</w:t>
      </w:r>
    </w:p>
    <w:p w:rsidR="008B77DD" w:rsidRPr="0046206B" w:rsidRDefault="0046206B" w:rsidP="008B77DD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46206B">
        <w:rPr>
          <w:sz w:val="28"/>
          <w:szCs w:val="28"/>
        </w:rPr>
        <w:t xml:space="preserve">Назначить </w:t>
      </w:r>
      <w:proofErr w:type="gramStart"/>
      <w:r w:rsidRPr="0046206B">
        <w:rPr>
          <w:sz w:val="28"/>
          <w:szCs w:val="28"/>
        </w:rPr>
        <w:t>ответственных</w:t>
      </w:r>
      <w:proofErr w:type="gramEnd"/>
      <w:r w:rsidR="009406C6" w:rsidRPr="0046206B">
        <w:rPr>
          <w:sz w:val="28"/>
          <w:szCs w:val="28"/>
        </w:rPr>
        <w:t xml:space="preserve"> за пожарную безопасность</w:t>
      </w:r>
      <w:r w:rsidR="008B77DD" w:rsidRPr="0046206B">
        <w:rPr>
          <w:sz w:val="28"/>
          <w:szCs w:val="28"/>
        </w:rPr>
        <w:t>:</w:t>
      </w:r>
    </w:p>
    <w:p w:rsidR="00D6122F" w:rsidRDefault="008B77DD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 w:rsidRPr="0046206B">
        <w:rPr>
          <w:sz w:val="28"/>
          <w:szCs w:val="28"/>
        </w:rPr>
        <w:t>-</w:t>
      </w:r>
      <w:r w:rsidR="00D6122F">
        <w:rPr>
          <w:sz w:val="28"/>
          <w:szCs w:val="28"/>
        </w:rPr>
        <w:t xml:space="preserve"> администрация</w:t>
      </w:r>
      <w:r w:rsidR="009406C6" w:rsidRPr="0046206B">
        <w:rPr>
          <w:sz w:val="28"/>
          <w:szCs w:val="28"/>
        </w:rPr>
        <w:t xml:space="preserve"> Белоглинского сельского поселения </w:t>
      </w:r>
      <w:r w:rsidR="00D6122F">
        <w:rPr>
          <w:sz w:val="28"/>
          <w:szCs w:val="28"/>
        </w:rPr>
        <w:t>– заместитель главы поселения Сало В.Н.;</w:t>
      </w:r>
    </w:p>
    <w:p w:rsidR="009406C6" w:rsidRPr="0046206B" w:rsidRDefault="00962B69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122F" w:rsidRPr="0046206B">
        <w:rPr>
          <w:sz w:val="28"/>
          <w:szCs w:val="28"/>
        </w:rPr>
        <w:t>МКУ «</w:t>
      </w:r>
      <w:proofErr w:type="spellStart"/>
      <w:r w:rsidR="00D6122F" w:rsidRPr="0046206B">
        <w:rPr>
          <w:sz w:val="28"/>
          <w:szCs w:val="28"/>
        </w:rPr>
        <w:t>Белоглинское</w:t>
      </w:r>
      <w:proofErr w:type="spellEnd"/>
      <w:r w:rsidR="00D6122F" w:rsidRPr="0046206B">
        <w:rPr>
          <w:sz w:val="28"/>
          <w:szCs w:val="28"/>
        </w:rPr>
        <w:t xml:space="preserve"> хозяйственное объединение»</w:t>
      </w:r>
      <w:r w:rsidR="00D6122F">
        <w:rPr>
          <w:sz w:val="28"/>
          <w:szCs w:val="28"/>
        </w:rPr>
        <w:t xml:space="preserve"> </w:t>
      </w:r>
      <w:r w:rsidR="008056CE">
        <w:rPr>
          <w:sz w:val="28"/>
          <w:szCs w:val="28"/>
        </w:rPr>
        <w:t>-</w:t>
      </w:r>
      <w:r w:rsidR="00073E75" w:rsidRPr="0046206B">
        <w:rPr>
          <w:sz w:val="28"/>
          <w:szCs w:val="28"/>
        </w:rPr>
        <w:t xml:space="preserve"> </w:t>
      </w:r>
      <w:r w:rsidR="00D6122F">
        <w:rPr>
          <w:sz w:val="28"/>
          <w:szCs w:val="28"/>
        </w:rPr>
        <w:t>Понамарёв А.Г</w:t>
      </w:r>
      <w:r w:rsidR="00073E75" w:rsidRPr="0046206B">
        <w:rPr>
          <w:sz w:val="28"/>
          <w:szCs w:val="28"/>
        </w:rPr>
        <w:t>.</w:t>
      </w:r>
      <w:r w:rsidR="00B6422C" w:rsidRPr="0046206B">
        <w:rPr>
          <w:sz w:val="28"/>
          <w:szCs w:val="28"/>
        </w:rPr>
        <w:t>;</w:t>
      </w:r>
    </w:p>
    <w:p w:rsidR="00B6422C" w:rsidRPr="0046206B" w:rsidRDefault="00D6122F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56CE">
        <w:rPr>
          <w:sz w:val="28"/>
          <w:szCs w:val="28"/>
        </w:rPr>
        <w:t>МБУК «</w:t>
      </w:r>
      <w:proofErr w:type="spellStart"/>
      <w:r w:rsidR="008056CE">
        <w:rPr>
          <w:sz w:val="28"/>
          <w:szCs w:val="28"/>
        </w:rPr>
        <w:t>Белоглинский</w:t>
      </w:r>
      <w:proofErr w:type="spellEnd"/>
      <w:r w:rsidR="008056CE">
        <w:rPr>
          <w:sz w:val="28"/>
          <w:szCs w:val="28"/>
        </w:rPr>
        <w:t xml:space="preserve"> ДК» -</w:t>
      </w:r>
      <w:r>
        <w:rPr>
          <w:sz w:val="28"/>
          <w:szCs w:val="28"/>
        </w:rPr>
        <w:t xml:space="preserve"> Григорова</w:t>
      </w:r>
      <w:r w:rsidR="00B6422C" w:rsidRPr="0046206B">
        <w:rPr>
          <w:sz w:val="28"/>
          <w:szCs w:val="28"/>
        </w:rPr>
        <w:t xml:space="preserve"> И.И.;</w:t>
      </w:r>
    </w:p>
    <w:p w:rsidR="00B6422C" w:rsidRPr="0046206B" w:rsidRDefault="00B6422C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 w:rsidRPr="0046206B">
        <w:rPr>
          <w:sz w:val="28"/>
          <w:szCs w:val="28"/>
        </w:rPr>
        <w:t xml:space="preserve">- </w:t>
      </w:r>
      <w:r w:rsidR="00BA68F5">
        <w:rPr>
          <w:sz w:val="28"/>
          <w:szCs w:val="28"/>
        </w:rPr>
        <w:t>МБУК «ДК им</w:t>
      </w:r>
      <w:proofErr w:type="gramStart"/>
      <w:r w:rsidR="00BA68F5">
        <w:rPr>
          <w:sz w:val="28"/>
          <w:szCs w:val="28"/>
        </w:rPr>
        <w:t>.З</w:t>
      </w:r>
      <w:proofErr w:type="gramEnd"/>
      <w:r w:rsidR="00BA68F5">
        <w:rPr>
          <w:sz w:val="28"/>
          <w:szCs w:val="28"/>
        </w:rPr>
        <w:t>вягина А.М</w:t>
      </w:r>
      <w:r w:rsidR="00D6122F">
        <w:rPr>
          <w:sz w:val="28"/>
          <w:szCs w:val="28"/>
        </w:rPr>
        <w:t xml:space="preserve">.» - </w:t>
      </w:r>
      <w:r w:rsidR="00DA00A8">
        <w:rPr>
          <w:sz w:val="28"/>
          <w:szCs w:val="28"/>
        </w:rPr>
        <w:t>Ковалева Е.В</w:t>
      </w:r>
      <w:r w:rsidRPr="0046206B">
        <w:rPr>
          <w:sz w:val="28"/>
          <w:szCs w:val="28"/>
        </w:rPr>
        <w:t>.;</w:t>
      </w:r>
    </w:p>
    <w:p w:rsidR="00B6422C" w:rsidRDefault="00D6122F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422C" w:rsidRPr="0046206B">
        <w:rPr>
          <w:sz w:val="28"/>
          <w:szCs w:val="28"/>
        </w:rPr>
        <w:t>МБУК «</w:t>
      </w:r>
      <w:proofErr w:type="spellStart"/>
      <w:r w:rsidR="00B6422C" w:rsidRPr="0046206B">
        <w:rPr>
          <w:sz w:val="28"/>
          <w:szCs w:val="28"/>
        </w:rPr>
        <w:t>Белоглинская</w:t>
      </w:r>
      <w:proofErr w:type="spellEnd"/>
      <w:r w:rsidR="00B6422C" w:rsidRPr="0046206B">
        <w:rPr>
          <w:sz w:val="28"/>
          <w:szCs w:val="28"/>
        </w:rPr>
        <w:t xml:space="preserve"> ПДБ» - </w:t>
      </w:r>
      <w:proofErr w:type="spellStart"/>
      <w:r w:rsidR="00B6422C" w:rsidRPr="0046206B">
        <w:rPr>
          <w:sz w:val="28"/>
          <w:szCs w:val="28"/>
        </w:rPr>
        <w:t>Кудренко</w:t>
      </w:r>
      <w:proofErr w:type="spellEnd"/>
      <w:r w:rsidR="00B6422C" w:rsidRPr="0046206B">
        <w:rPr>
          <w:sz w:val="28"/>
          <w:szCs w:val="28"/>
        </w:rPr>
        <w:t xml:space="preserve"> О.Н.;</w:t>
      </w:r>
    </w:p>
    <w:p w:rsidR="00B05976" w:rsidRDefault="00D6122F" w:rsidP="00B05976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422C" w:rsidRPr="0046206B">
        <w:rPr>
          <w:sz w:val="28"/>
          <w:szCs w:val="28"/>
        </w:rPr>
        <w:t>МБУК «ЦКД «Уда</w:t>
      </w:r>
      <w:r>
        <w:rPr>
          <w:sz w:val="28"/>
          <w:szCs w:val="28"/>
        </w:rPr>
        <w:t>рник» - Фатьянов</w:t>
      </w:r>
      <w:r w:rsidR="00B6422C" w:rsidRPr="0046206B">
        <w:rPr>
          <w:sz w:val="28"/>
          <w:szCs w:val="28"/>
        </w:rPr>
        <w:t xml:space="preserve"> А.В.;</w:t>
      </w:r>
      <w:r w:rsidR="00B05976" w:rsidRPr="00B05976">
        <w:rPr>
          <w:sz w:val="28"/>
          <w:szCs w:val="28"/>
        </w:rPr>
        <w:t xml:space="preserve"> </w:t>
      </w:r>
    </w:p>
    <w:p w:rsidR="00B05976" w:rsidRPr="0046206B" w:rsidRDefault="00B05976" w:rsidP="00B05976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МКУ «ЦФПН» - </w:t>
      </w:r>
      <w:proofErr w:type="spellStart"/>
      <w:r>
        <w:rPr>
          <w:sz w:val="28"/>
          <w:szCs w:val="28"/>
        </w:rPr>
        <w:t>Сердюкова</w:t>
      </w:r>
      <w:proofErr w:type="spellEnd"/>
      <w:r>
        <w:rPr>
          <w:sz w:val="28"/>
          <w:szCs w:val="28"/>
        </w:rPr>
        <w:t xml:space="preserve"> Р.В.;</w:t>
      </w:r>
    </w:p>
    <w:p w:rsidR="00B6422C" w:rsidRDefault="00D6122F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422C" w:rsidRPr="0046206B">
        <w:rPr>
          <w:sz w:val="28"/>
          <w:szCs w:val="28"/>
        </w:rPr>
        <w:t>МУП «</w:t>
      </w:r>
      <w:proofErr w:type="spellStart"/>
      <w:r w:rsidR="00B6422C" w:rsidRPr="0046206B">
        <w:rPr>
          <w:sz w:val="28"/>
          <w:szCs w:val="28"/>
        </w:rPr>
        <w:t>Б</w:t>
      </w:r>
      <w:r>
        <w:rPr>
          <w:sz w:val="28"/>
          <w:szCs w:val="28"/>
        </w:rPr>
        <w:t>елоглинский</w:t>
      </w:r>
      <w:proofErr w:type="spellEnd"/>
      <w:r>
        <w:rPr>
          <w:sz w:val="28"/>
          <w:szCs w:val="28"/>
        </w:rPr>
        <w:t xml:space="preserve"> водоканал» - </w:t>
      </w:r>
      <w:proofErr w:type="spellStart"/>
      <w:r w:rsidR="00DA00A8">
        <w:rPr>
          <w:sz w:val="28"/>
          <w:szCs w:val="28"/>
        </w:rPr>
        <w:t>Шульгин</w:t>
      </w:r>
      <w:r>
        <w:rPr>
          <w:sz w:val="28"/>
          <w:szCs w:val="28"/>
        </w:rPr>
        <w:t>ов</w:t>
      </w:r>
      <w:proofErr w:type="spellEnd"/>
      <w:r w:rsidR="00DA00A8">
        <w:rPr>
          <w:sz w:val="28"/>
          <w:szCs w:val="28"/>
        </w:rPr>
        <w:t xml:space="preserve"> А.В</w:t>
      </w:r>
      <w:r w:rsidR="00B6422C" w:rsidRPr="0046206B">
        <w:rPr>
          <w:sz w:val="28"/>
          <w:szCs w:val="28"/>
        </w:rPr>
        <w:t>.;</w:t>
      </w:r>
    </w:p>
    <w:p w:rsidR="00DA00A8" w:rsidRPr="0046206B" w:rsidRDefault="00B05976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A00A8">
        <w:rPr>
          <w:sz w:val="28"/>
          <w:szCs w:val="28"/>
        </w:rPr>
        <w:t xml:space="preserve">МУП «Санитарная очистка» - </w:t>
      </w:r>
      <w:proofErr w:type="spellStart"/>
      <w:r w:rsidR="00DA00A8">
        <w:rPr>
          <w:sz w:val="28"/>
          <w:szCs w:val="28"/>
        </w:rPr>
        <w:t>Андоросов</w:t>
      </w:r>
      <w:proofErr w:type="spellEnd"/>
      <w:r>
        <w:rPr>
          <w:sz w:val="28"/>
          <w:szCs w:val="28"/>
        </w:rPr>
        <w:t xml:space="preserve"> А.В.;</w:t>
      </w:r>
    </w:p>
    <w:p w:rsidR="00B6422C" w:rsidRPr="0046206B" w:rsidRDefault="00D6122F" w:rsidP="008B77DD">
      <w:pPr>
        <w:pStyle w:val="a3"/>
        <w:spacing w:before="0" w:beforeAutospacing="0" w:after="0" w:afterAutospacing="0"/>
        <w:ind w:firstLine="10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422C" w:rsidRPr="0046206B">
        <w:rPr>
          <w:sz w:val="28"/>
          <w:szCs w:val="28"/>
        </w:rPr>
        <w:t>МУП «</w:t>
      </w:r>
      <w:proofErr w:type="spellStart"/>
      <w:r w:rsidR="00B6422C" w:rsidRPr="0046206B">
        <w:rPr>
          <w:sz w:val="28"/>
          <w:szCs w:val="28"/>
        </w:rPr>
        <w:t>Белоглинская</w:t>
      </w:r>
      <w:proofErr w:type="spellEnd"/>
      <w:r w:rsidR="00B6422C" w:rsidRPr="0046206B">
        <w:rPr>
          <w:sz w:val="28"/>
          <w:szCs w:val="28"/>
        </w:rPr>
        <w:t xml:space="preserve"> </w:t>
      </w:r>
      <w:proofErr w:type="spellStart"/>
      <w:r w:rsidR="00B6422C" w:rsidRPr="0046206B">
        <w:rPr>
          <w:sz w:val="28"/>
          <w:szCs w:val="28"/>
        </w:rPr>
        <w:t>теплосистема</w:t>
      </w:r>
      <w:proofErr w:type="spellEnd"/>
      <w:r w:rsidR="00B6422C" w:rsidRPr="0046206B">
        <w:rPr>
          <w:sz w:val="28"/>
          <w:szCs w:val="28"/>
        </w:rPr>
        <w:t xml:space="preserve">» - </w:t>
      </w:r>
      <w:proofErr w:type="spellStart"/>
      <w:r>
        <w:rPr>
          <w:sz w:val="28"/>
          <w:szCs w:val="28"/>
        </w:rPr>
        <w:t>Вожов</w:t>
      </w:r>
      <w:proofErr w:type="spellEnd"/>
      <w:r>
        <w:rPr>
          <w:sz w:val="28"/>
          <w:szCs w:val="28"/>
        </w:rPr>
        <w:t xml:space="preserve"> Ю.А</w:t>
      </w:r>
      <w:r w:rsidR="00B6422C" w:rsidRPr="0046206B">
        <w:rPr>
          <w:sz w:val="28"/>
          <w:szCs w:val="28"/>
        </w:rPr>
        <w:t>..</w:t>
      </w:r>
    </w:p>
    <w:p w:rsidR="009406C6" w:rsidRPr="0046206B" w:rsidRDefault="009406C6" w:rsidP="009406C6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46206B">
        <w:rPr>
          <w:sz w:val="28"/>
          <w:szCs w:val="28"/>
        </w:rPr>
        <w:t xml:space="preserve">2. Утвердить </w:t>
      </w:r>
      <w:r w:rsidRPr="0046206B">
        <w:rPr>
          <w:bCs/>
          <w:sz w:val="28"/>
          <w:szCs w:val="28"/>
        </w:rPr>
        <w:t xml:space="preserve">список лиц, ответственных за пожарную безопасность в помещениях </w:t>
      </w:r>
      <w:r w:rsidR="00B6422C" w:rsidRPr="0046206B">
        <w:rPr>
          <w:bCs/>
          <w:sz w:val="28"/>
          <w:szCs w:val="28"/>
        </w:rPr>
        <w:t xml:space="preserve"> здания</w:t>
      </w:r>
      <w:r w:rsidRPr="0046206B">
        <w:rPr>
          <w:bCs/>
          <w:sz w:val="28"/>
          <w:szCs w:val="28"/>
        </w:rPr>
        <w:t xml:space="preserve"> </w:t>
      </w:r>
      <w:r w:rsidR="00B6422C" w:rsidRPr="0046206B">
        <w:rPr>
          <w:bCs/>
          <w:sz w:val="28"/>
          <w:szCs w:val="28"/>
        </w:rPr>
        <w:t>а</w:t>
      </w:r>
      <w:r w:rsidRPr="0046206B">
        <w:rPr>
          <w:bCs/>
          <w:sz w:val="28"/>
          <w:szCs w:val="28"/>
        </w:rPr>
        <w:t xml:space="preserve">дминистрации </w:t>
      </w:r>
      <w:r w:rsidR="00B6422C" w:rsidRPr="0046206B">
        <w:rPr>
          <w:bCs/>
          <w:sz w:val="28"/>
          <w:szCs w:val="28"/>
        </w:rPr>
        <w:t xml:space="preserve">Белоглинского сельского поселения </w:t>
      </w:r>
      <w:r w:rsidRPr="0046206B">
        <w:rPr>
          <w:bCs/>
          <w:sz w:val="28"/>
          <w:szCs w:val="28"/>
        </w:rPr>
        <w:t>(приложение № 1).</w:t>
      </w:r>
    </w:p>
    <w:p w:rsidR="009406C6" w:rsidRPr="0046206B" w:rsidRDefault="00BA68F5" w:rsidP="009406C6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3. Утвердить Инструкцию</w:t>
      </w:r>
      <w:r w:rsidR="009406C6" w:rsidRPr="0046206B">
        <w:rPr>
          <w:sz w:val="28"/>
          <w:szCs w:val="28"/>
        </w:rPr>
        <w:t xml:space="preserve"> по пожарной безопасности</w:t>
      </w:r>
      <w:r w:rsidR="00B6422C" w:rsidRPr="0046206B">
        <w:rPr>
          <w:sz w:val="28"/>
          <w:szCs w:val="28"/>
        </w:rPr>
        <w:t xml:space="preserve"> </w:t>
      </w:r>
      <w:r w:rsidR="009406C6" w:rsidRPr="0046206B">
        <w:rPr>
          <w:sz w:val="28"/>
          <w:szCs w:val="28"/>
        </w:rPr>
        <w:t>(приложение № 2)</w:t>
      </w:r>
      <w:r w:rsidR="00B6422C" w:rsidRPr="0046206B">
        <w:rPr>
          <w:sz w:val="28"/>
          <w:szCs w:val="28"/>
        </w:rPr>
        <w:t>.</w:t>
      </w:r>
    </w:p>
    <w:p w:rsidR="009406C6" w:rsidRPr="0046206B" w:rsidRDefault="009406C6" w:rsidP="009406C6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46206B">
        <w:rPr>
          <w:sz w:val="28"/>
          <w:szCs w:val="28"/>
        </w:rPr>
        <w:t xml:space="preserve">4. </w:t>
      </w:r>
      <w:r w:rsidR="00B6422C" w:rsidRPr="0046206B">
        <w:rPr>
          <w:sz w:val="28"/>
          <w:szCs w:val="28"/>
        </w:rPr>
        <w:t>Руководителям объектов з</w:t>
      </w:r>
      <w:r w:rsidRPr="0046206B">
        <w:rPr>
          <w:sz w:val="28"/>
          <w:szCs w:val="28"/>
        </w:rPr>
        <w:t xml:space="preserve">акрепить первичные средства пожаротушения за ответственными лицами. </w:t>
      </w:r>
    </w:p>
    <w:p w:rsidR="0046206B" w:rsidRPr="001C6F92" w:rsidRDefault="009406C6" w:rsidP="0046206B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="0046206B">
        <w:rPr>
          <w:sz w:val="28"/>
          <w:szCs w:val="28"/>
        </w:rPr>
        <w:t>Ответственным за пожарную безопасность</w:t>
      </w:r>
      <w:r w:rsidR="00BA68F5">
        <w:rPr>
          <w:sz w:val="28"/>
          <w:szCs w:val="28"/>
        </w:rPr>
        <w:t xml:space="preserve"> по объекта</w:t>
      </w:r>
      <w:r w:rsidR="0046206B">
        <w:rPr>
          <w:sz w:val="28"/>
          <w:szCs w:val="28"/>
        </w:rPr>
        <w:t>м:</w:t>
      </w:r>
      <w:r w:rsidR="0046206B" w:rsidRPr="008D1801">
        <w:rPr>
          <w:sz w:val="28"/>
          <w:szCs w:val="28"/>
        </w:rPr>
        <w:t xml:space="preserve"> </w:t>
      </w:r>
      <w:proofErr w:type="gramEnd"/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>– взять под контроль содержание систем охранно-пожарной сигнализации, сохранность и готовность к действию первичных средств пожаротушения;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lastRenderedPageBreak/>
        <w:t xml:space="preserve">– </w:t>
      </w:r>
      <w:r>
        <w:rPr>
          <w:sz w:val="28"/>
          <w:szCs w:val="28"/>
        </w:rPr>
        <w:t xml:space="preserve">на видных местах </w:t>
      </w:r>
      <w:r w:rsidRPr="001C6F92">
        <w:rPr>
          <w:sz w:val="28"/>
          <w:szCs w:val="28"/>
        </w:rPr>
        <w:t>разместить поэтажные планы эвакуации людей, инструкции о мерах пожарной безопасности;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>– провести ревизию первичных средств</w:t>
      </w:r>
      <w:r>
        <w:rPr>
          <w:sz w:val="28"/>
          <w:szCs w:val="28"/>
        </w:rPr>
        <w:t xml:space="preserve"> пожаротушения на всех объектах</w:t>
      </w:r>
      <w:r w:rsidRPr="001C6F92">
        <w:rPr>
          <w:sz w:val="28"/>
          <w:szCs w:val="28"/>
        </w:rPr>
        <w:t>, оформить на них паспорта, при необходимости приобрести недостающие;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>– произвести расч</w:t>
      </w:r>
      <w:r>
        <w:rPr>
          <w:sz w:val="28"/>
          <w:szCs w:val="28"/>
        </w:rPr>
        <w:t>е</w:t>
      </w:r>
      <w:r w:rsidRPr="001C6F92">
        <w:rPr>
          <w:sz w:val="28"/>
          <w:szCs w:val="28"/>
        </w:rPr>
        <w:t>т необходимого количества средств пожаротушения, взять на уч</w:t>
      </w:r>
      <w:r>
        <w:rPr>
          <w:sz w:val="28"/>
          <w:szCs w:val="28"/>
        </w:rPr>
        <w:t>е</w:t>
      </w:r>
      <w:r w:rsidRPr="001C6F92">
        <w:rPr>
          <w:sz w:val="28"/>
          <w:szCs w:val="28"/>
        </w:rPr>
        <w:t>т имеющиеся средства, приобрести и заменить, при необходимости, средства пожаротушения;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>– систематически вести журналы технического обслуживания и проведения испытаний и перезарядки огнетушителей;</w:t>
      </w:r>
    </w:p>
    <w:p w:rsidR="0046206B" w:rsidRPr="008D1801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 xml:space="preserve">– не допускать складирования мебели, хозяйственного инвентаря на путях эвакуации, </w:t>
      </w:r>
      <w:r>
        <w:rPr>
          <w:sz w:val="28"/>
          <w:szCs w:val="28"/>
        </w:rPr>
        <w:t>лестничных маршах, запасных выходов</w:t>
      </w:r>
      <w:r w:rsidRPr="001C6F92">
        <w:rPr>
          <w:sz w:val="28"/>
          <w:szCs w:val="28"/>
        </w:rPr>
        <w:t xml:space="preserve">, </w:t>
      </w:r>
      <w:r w:rsidRPr="008D1801">
        <w:rPr>
          <w:sz w:val="28"/>
          <w:szCs w:val="28"/>
        </w:rPr>
        <w:t>сл</w:t>
      </w:r>
      <w:r>
        <w:rPr>
          <w:sz w:val="28"/>
          <w:szCs w:val="28"/>
        </w:rPr>
        <w:t>ужебных помещениях</w:t>
      </w:r>
      <w:r w:rsidRPr="008D1801">
        <w:rPr>
          <w:sz w:val="28"/>
          <w:szCs w:val="28"/>
        </w:rPr>
        <w:t>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 xml:space="preserve">– обеспечить </w:t>
      </w:r>
      <w:proofErr w:type="gramStart"/>
      <w:r w:rsidRPr="001C6F92">
        <w:rPr>
          <w:sz w:val="28"/>
          <w:szCs w:val="28"/>
        </w:rPr>
        <w:t>контроль за</w:t>
      </w:r>
      <w:proofErr w:type="gramEnd"/>
      <w:r w:rsidRPr="001C6F92">
        <w:rPr>
          <w:sz w:val="28"/>
          <w:szCs w:val="28"/>
        </w:rPr>
        <w:t xml:space="preserve"> соблюдением </w:t>
      </w:r>
      <w:r w:rsidR="00D6122F">
        <w:rPr>
          <w:sz w:val="28"/>
          <w:szCs w:val="28"/>
        </w:rPr>
        <w:t>противопожарного режима</w:t>
      </w:r>
      <w:r w:rsidRPr="001C6F92">
        <w:rPr>
          <w:sz w:val="28"/>
          <w:szCs w:val="28"/>
        </w:rPr>
        <w:t xml:space="preserve"> при ведении временных огневых работ в помещениях </w:t>
      </w:r>
      <w:r>
        <w:rPr>
          <w:sz w:val="28"/>
          <w:szCs w:val="28"/>
        </w:rPr>
        <w:t>объектов</w:t>
      </w:r>
      <w:r w:rsidRPr="001C6F92">
        <w:rPr>
          <w:sz w:val="28"/>
          <w:szCs w:val="28"/>
        </w:rPr>
        <w:t xml:space="preserve"> и на прилегающей территории, работы производить только при наличии разрешения на право проведения огневых работ установленного образца;</w:t>
      </w:r>
    </w:p>
    <w:p w:rsidR="0046206B" w:rsidRPr="0046206B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46206B">
        <w:rPr>
          <w:sz w:val="28"/>
          <w:szCs w:val="28"/>
        </w:rPr>
        <w:t xml:space="preserve">– организовать с работниками отделов администрации изучение Правил </w:t>
      </w:r>
      <w:r w:rsidR="00D6122F">
        <w:rPr>
          <w:sz w:val="28"/>
          <w:szCs w:val="28"/>
        </w:rPr>
        <w:t>противопожарного режима</w:t>
      </w:r>
      <w:r w:rsidR="00D6122F" w:rsidRPr="0046206B">
        <w:rPr>
          <w:sz w:val="28"/>
          <w:szCs w:val="28"/>
        </w:rPr>
        <w:t xml:space="preserve"> в Рос</w:t>
      </w:r>
      <w:r w:rsidR="00B05976">
        <w:rPr>
          <w:sz w:val="28"/>
          <w:szCs w:val="28"/>
        </w:rPr>
        <w:t>сийской Федерации</w:t>
      </w:r>
      <w:r w:rsidRPr="0046206B">
        <w:rPr>
          <w:sz w:val="28"/>
          <w:szCs w:val="28"/>
        </w:rPr>
        <w:t>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>– проводить первичный (вводный) инструктаж по противопожарной безопасности со всеми вновь принимаемыми на работу, с регистрацией в журнале инструктажей;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>– проводить повторные противоп</w:t>
      </w:r>
      <w:r>
        <w:rPr>
          <w:sz w:val="28"/>
          <w:szCs w:val="28"/>
        </w:rPr>
        <w:t>ожарные инструктажи с работниками и</w:t>
      </w:r>
      <w:r w:rsidRPr="001C6F92">
        <w:rPr>
          <w:sz w:val="28"/>
          <w:szCs w:val="28"/>
        </w:rPr>
        <w:t xml:space="preserve"> служащими </w:t>
      </w:r>
      <w:r>
        <w:rPr>
          <w:sz w:val="28"/>
          <w:szCs w:val="28"/>
        </w:rPr>
        <w:t>объектов</w:t>
      </w:r>
      <w:r w:rsidRPr="001C6F92">
        <w:rPr>
          <w:sz w:val="28"/>
          <w:szCs w:val="28"/>
        </w:rPr>
        <w:t xml:space="preserve"> в случае изменения их должности и места работы;</w:t>
      </w:r>
    </w:p>
    <w:p w:rsidR="0046206B" w:rsidRPr="001C6F92" w:rsidRDefault="0046206B" w:rsidP="0046206B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1C6F92">
        <w:rPr>
          <w:sz w:val="28"/>
          <w:szCs w:val="28"/>
        </w:rPr>
        <w:t>– не допускать к работе лиц, не прошедших противопожарный инструктаж.</w:t>
      </w:r>
    </w:p>
    <w:p w:rsidR="009406C6" w:rsidRPr="001C6F92" w:rsidRDefault="009406C6" w:rsidP="0046206B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1C6F92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="0046206B">
        <w:rPr>
          <w:sz w:val="28"/>
          <w:szCs w:val="28"/>
        </w:rPr>
        <w:t>Ведущему специалисту Черненко Г.М. ознакомить с постановл</w:t>
      </w:r>
      <w:r w:rsidR="0046206B" w:rsidRPr="001C6F92">
        <w:rPr>
          <w:sz w:val="28"/>
          <w:szCs w:val="28"/>
        </w:rPr>
        <w:t>ением всех начальников отделов</w:t>
      </w:r>
      <w:r w:rsidR="0046206B">
        <w:rPr>
          <w:sz w:val="28"/>
          <w:szCs w:val="28"/>
        </w:rPr>
        <w:t>, руководителей подразделений</w:t>
      </w:r>
      <w:r w:rsidR="0046206B" w:rsidRPr="001C6F92">
        <w:rPr>
          <w:sz w:val="28"/>
          <w:szCs w:val="28"/>
        </w:rPr>
        <w:t xml:space="preserve"> под роспись.</w:t>
      </w:r>
    </w:p>
    <w:p w:rsidR="009406C6" w:rsidRPr="001C6F92" w:rsidRDefault="009406C6" w:rsidP="009406C6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Pr="001C6F92">
        <w:rPr>
          <w:sz w:val="28"/>
          <w:szCs w:val="28"/>
        </w:rPr>
        <w:t xml:space="preserve">. </w:t>
      </w:r>
      <w:proofErr w:type="gramStart"/>
      <w:r w:rsidR="0046206B" w:rsidRPr="001C6F92">
        <w:rPr>
          <w:sz w:val="28"/>
          <w:szCs w:val="28"/>
        </w:rPr>
        <w:t>Контроль за</w:t>
      </w:r>
      <w:proofErr w:type="gramEnd"/>
      <w:r w:rsidR="0046206B" w:rsidRPr="001C6F92">
        <w:rPr>
          <w:sz w:val="28"/>
          <w:szCs w:val="28"/>
        </w:rPr>
        <w:t xml:space="preserve"> выполнением </w:t>
      </w:r>
      <w:r w:rsidR="0046206B">
        <w:rPr>
          <w:sz w:val="28"/>
          <w:szCs w:val="28"/>
        </w:rPr>
        <w:t xml:space="preserve">настоящего </w:t>
      </w:r>
      <w:r w:rsidR="0046206B" w:rsidRPr="001C6F92">
        <w:rPr>
          <w:sz w:val="28"/>
          <w:szCs w:val="28"/>
        </w:rPr>
        <w:t xml:space="preserve">распоряжения возложить на </w:t>
      </w:r>
      <w:r w:rsidR="0046206B">
        <w:rPr>
          <w:sz w:val="28"/>
          <w:szCs w:val="28"/>
        </w:rPr>
        <w:t>заместителя главы Белоглинск</w:t>
      </w:r>
      <w:r w:rsidR="0088322A">
        <w:rPr>
          <w:sz w:val="28"/>
          <w:szCs w:val="28"/>
        </w:rPr>
        <w:t xml:space="preserve">ого сельского поселения А.Ю. </w:t>
      </w:r>
      <w:proofErr w:type="spellStart"/>
      <w:r w:rsidR="0088322A">
        <w:rPr>
          <w:sz w:val="28"/>
          <w:szCs w:val="28"/>
        </w:rPr>
        <w:t>Бородинова</w:t>
      </w:r>
      <w:proofErr w:type="spellEnd"/>
      <w:r w:rsidR="0046206B" w:rsidRPr="001C6F92">
        <w:rPr>
          <w:sz w:val="28"/>
          <w:szCs w:val="28"/>
        </w:rPr>
        <w:t>.</w:t>
      </w:r>
    </w:p>
    <w:p w:rsidR="009406C6" w:rsidRPr="001C6F92" w:rsidRDefault="009406C6" w:rsidP="009406C6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Pr="001C6F92">
        <w:rPr>
          <w:sz w:val="28"/>
          <w:szCs w:val="28"/>
        </w:rPr>
        <w:t xml:space="preserve">. </w:t>
      </w:r>
      <w:r w:rsidR="00B05976">
        <w:rPr>
          <w:bCs/>
          <w:sz w:val="28"/>
          <w:szCs w:val="28"/>
        </w:rPr>
        <w:t>Постановл</w:t>
      </w:r>
      <w:r w:rsidR="0046206B">
        <w:rPr>
          <w:bCs/>
          <w:sz w:val="28"/>
          <w:szCs w:val="28"/>
        </w:rPr>
        <w:t>ение вступает в силу со дня его подписания.</w:t>
      </w:r>
    </w:p>
    <w:p w:rsidR="009406C6" w:rsidRPr="005046E7" w:rsidRDefault="009406C6" w:rsidP="009406C6">
      <w:pPr>
        <w:ind w:firstLine="709"/>
        <w:jc w:val="both"/>
        <w:rPr>
          <w:bCs/>
          <w:sz w:val="28"/>
          <w:szCs w:val="28"/>
        </w:rPr>
      </w:pPr>
    </w:p>
    <w:p w:rsidR="009406C6" w:rsidRDefault="009406C6" w:rsidP="009406C6">
      <w:pPr>
        <w:ind w:firstLine="6"/>
        <w:jc w:val="both"/>
        <w:rPr>
          <w:bCs/>
          <w:sz w:val="28"/>
          <w:szCs w:val="28"/>
        </w:rPr>
      </w:pPr>
    </w:p>
    <w:p w:rsidR="009406C6" w:rsidRDefault="0088322A" w:rsidP="009406C6">
      <w:pPr>
        <w:ind w:firstLine="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И.о. главы</w:t>
      </w:r>
      <w:r w:rsidR="009406C6" w:rsidRPr="005046E7">
        <w:rPr>
          <w:bCs/>
          <w:sz w:val="28"/>
          <w:szCs w:val="28"/>
        </w:rPr>
        <w:t xml:space="preserve"> </w:t>
      </w:r>
    </w:p>
    <w:p w:rsidR="00EA5161" w:rsidRDefault="00EA5161" w:rsidP="009406C6">
      <w:pPr>
        <w:ind w:firstLine="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 сельского поселения</w:t>
      </w:r>
    </w:p>
    <w:p w:rsidR="009406C6" w:rsidRDefault="00EA5161" w:rsidP="009406C6">
      <w:pPr>
        <w:ind w:firstLine="6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Бел</w:t>
      </w:r>
      <w:r w:rsidR="0088322A">
        <w:rPr>
          <w:bCs/>
          <w:sz w:val="28"/>
          <w:szCs w:val="28"/>
        </w:rPr>
        <w:t>оглинского района</w:t>
      </w:r>
      <w:r w:rsidR="0088322A">
        <w:rPr>
          <w:bCs/>
          <w:sz w:val="28"/>
          <w:szCs w:val="28"/>
        </w:rPr>
        <w:tab/>
      </w:r>
      <w:r w:rsidR="0088322A">
        <w:rPr>
          <w:bCs/>
          <w:sz w:val="28"/>
          <w:szCs w:val="28"/>
        </w:rPr>
        <w:tab/>
      </w:r>
      <w:r w:rsidR="0088322A">
        <w:rPr>
          <w:bCs/>
          <w:sz w:val="28"/>
          <w:szCs w:val="28"/>
        </w:rPr>
        <w:tab/>
      </w:r>
      <w:r w:rsidR="0088322A">
        <w:rPr>
          <w:bCs/>
          <w:sz w:val="28"/>
          <w:szCs w:val="28"/>
        </w:rPr>
        <w:tab/>
      </w:r>
      <w:r w:rsidR="0088322A">
        <w:rPr>
          <w:bCs/>
          <w:sz w:val="28"/>
          <w:szCs w:val="28"/>
        </w:rPr>
        <w:tab/>
      </w:r>
      <w:r w:rsidR="0088322A">
        <w:rPr>
          <w:bCs/>
          <w:sz w:val="28"/>
          <w:szCs w:val="28"/>
        </w:rPr>
        <w:tab/>
      </w:r>
      <w:r w:rsidR="0088322A">
        <w:rPr>
          <w:bCs/>
          <w:sz w:val="28"/>
          <w:szCs w:val="28"/>
        </w:rPr>
        <w:tab/>
        <w:t xml:space="preserve">      </w:t>
      </w:r>
      <w:r>
        <w:rPr>
          <w:bCs/>
          <w:sz w:val="28"/>
          <w:szCs w:val="28"/>
        </w:rPr>
        <w:t>В.</w:t>
      </w:r>
      <w:r w:rsidR="0088322A">
        <w:rPr>
          <w:bCs/>
          <w:sz w:val="28"/>
          <w:szCs w:val="28"/>
        </w:rPr>
        <w:t>Н. Сало</w:t>
      </w:r>
      <w:r w:rsidR="009406C6">
        <w:rPr>
          <w:bCs/>
          <w:sz w:val="28"/>
          <w:szCs w:val="28"/>
        </w:rPr>
        <w:t xml:space="preserve">                                                                        </w:t>
      </w:r>
    </w:p>
    <w:p w:rsidR="009406C6" w:rsidRPr="00B819CA" w:rsidRDefault="009406C6" w:rsidP="009406C6">
      <w:pPr>
        <w:ind w:left="-6" w:firstLine="6"/>
        <w:jc w:val="center"/>
        <w:rPr>
          <w:b/>
          <w:bCs/>
          <w:sz w:val="28"/>
          <w:szCs w:val="28"/>
        </w:rPr>
      </w:pPr>
    </w:p>
    <w:sectPr w:rsidR="009406C6" w:rsidRPr="00B819CA" w:rsidSect="00995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1693A"/>
    <w:multiLevelType w:val="hybridMultilevel"/>
    <w:tmpl w:val="9162DC5A"/>
    <w:lvl w:ilvl="0" w:tplc="3F6EB4D2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">
    <w:nsid w:val="2F2E3386"/>
    <w:multiLevelType w:val="hybridMultilevel"/>
    <w:tmpl w:val="8D0EC1A4"/>
    <w:lvl w:ilvl="0" w:tplc="B4A6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406C6"/>
    <w:rsid w:val="00002B5F"/>
    <w:rsid w:val="0000340D"/>
    <w:rsid w:val="0000491E"/>
    <w:rsid w:val="00004A5F"/>
    <w:rsid w:val="00005A5A"/>
    <w:rsid w:val="000077D8"/>
    <w:rsid w:val="000101B2"/>
    <w:rsid w:val="00011AF7"/>
    <w:rsid w:val="00013230"/>
    <w:rsid w:val="00014349"/>
    <w:rsid w:val="00014601"/>
    <w:rsid w:val="00014EC5"/>
    <w:rsid w:val="00017BDC"/>
    <w:rsid w:val="0002038B"/>
    <w:rsid w:val="000222B4"/>
    <w:rsid w:val="000228DE"/>
    <w:rsid w:val="00022C53"/>
    <w:rsid w:val="00024A16"/>
    <w:rsid w:val="00024B53"/>
    <w:rsid w:val="000274EE"/>
    <w:rsid w:val="000278B2"/>
    <w:rsid w:val="000303DE"/>
    <w:rsid w:val="00031D60"/>
    <w:rsid w:val="00032875"/>
    <w:rsid w:val="00032CA2"/>
    <w:rsid w:val="000346CF"/>
    <w:rsid w:val="000355E7"/>
    <w:rsid w:val="00035683"/>
    <w:rsid w:val="00035CA6"/>
    <w:rsid w:val="0003630C"/>
    <w:rsid w:val="000367D0"/>
    <w:rsid w:val="00036A79"/>
    <w:rsid w:val="0004169B"/>
    <w:rsid w:val="00041825"/>
    <w:rsid w:val="00042FB0"/>
    <w:rsid w:val="00044142"/>
    <w:rsid w:val="00044C44"/>
    <w:rsid w:val="00044D82"/>
    <w:rsid w:val="00045329"/>
    <w:rsid w:val="0004581A"/>
    <w:rsid w:val="0004667A"/>
    <w:rsid w:val="00046B5E"/>
    <w:rsid w:val="00046C53"/>
    <w:rsid w:val="00047DB2"/>
    <w:rsid w:val="00050AFF"/>
    <w:rsid w:val="00050EC8"/>
    <w:rsid w:val="000561D9"/>
    <w:rsid w:val="00064424"/>
    <w:rsid w:val="000645EE"/>
    <w:rsid w:val="00065BF2"/>
    <w:rsid w:val="00065BF5"/>
    <w:rsid w:val="000701D3"/>
    <w:rsid w:val="000715B1"/>
    <w:rsid w:val="00073E75"/>
    <w:rsid w:val="0007538C"/>
    <w:rsid w:val="0007574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329"/>
    <w:rsid w:val="00090CCF"/>
    <w:rsid w:val="00090F3A"/>
    <w:rsid w:val="0009149E"/>
    <w:rsid w:val="00092E93"/>
    <w:rsid w:val="000954C2"/>
    <w:rsid w:val="00095F7F"/>
    <w:rsid w:val="00096680"/>
    <w:rsid w:val="000974FB"/>
    <w:rsid w:val="000A1DC6"/>
    <w:rsid w:val="000A44EC"/>
    <w:rsid w:val="000A56C1"/>
    <w:rsid w:val="000A742C"/>
    <w:rsid w:val="000A7B36"/>
    <w:rsid w:val="000B0986"/>
    <w:rsid w:val="000B1595"/>
    <w:rsid w:val="000B1BA4"/>
    <w:rsid w:val="000B1CDD"/>
    <w:rsid w:val="000B1CFE"/>
    <w:rsid w:val="000B2AF5"/>
    <w:rsid w:val="000B2C16"/>
    <w:rsid w:val="000B308F"/>
    <w:rsid w:val="000B4BB1"/>
    <w:rsid w:val="000B509B"/>
    <w:rsid w:val="000B5755"/>
    <w:rsid w:val="000B5771"/>
    <w:rsid w:val="000B5A60"/>
    <w:rsid w:val="000B770D"/>
    <w:rsid w:val="000B7A81"/>
    <w:rsid w:val="000C1E14"/>
    <w:rsid w:val="000C2389"/>
    <w:rsid w:val="000C24AF"/>
    <w:rsid w:val="000C27CC"/>
    <w:rsid w:val="000C5371"/>
    <w:rsid w:val="000C7C0A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3D18"/>
    <w:rsid w:val="000E4843"/>
    <w:rsid w:val="000E58C7"/>
    <w:rsid w:val="000E61CE"/>
    <w:rsid w:val="000F0007"/>
    <w:rsid w:val="000F0152"/>
    <w:rsid w:val="000F0442"/>
    <w:rsid w:val="000F0A37"/>
    <w:rsid w:val="000F31AA"/>
    <w:rsid w:val="000F3FE7"/>
    <w:rsid w:val="000F4997"/>
    <w:rsid w:val="000F5B74"/>
    <w:rsid w:val="00101EDF"/>
    <w:rsid w:val="0010252C"/>
    <w:rsid w:val="001027CE"/>
    <w:rsid w:val="001030C3"/>
    <w:rsid w:val="00103105"/>
    <w:rsid w:val="00103FDA"/>
    <w:rsid w:val="00104129"/>
    <w:rsid w:val="0010429D"/>
    <w:rsid w:val="00107436"/>
    <w:rsid w:val="0010765F"/>
    <w:rsid w:val="00107CC7"/>
    <w:rsid w:val="0011090D"/>
    <w:rsid w:val="00111814"/>
    <w:rsid w:val="00111D68"/>
    <w:rsid w:val="00112498"/>
    <w:rsid w:val="0011258B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308B"/>
    <w:rsid w:val="00124E35"/>
    <w:rsid w:val="00125D25"/>
    <w:rsid w:val="00125FCE"/>
    <w:rsid w:val="001266B4"/>
    <w:rsid w:val="00130329"/>
    <w:rsid w:val="001319A4"/>
    <w:rsid w:val="001322AE"/>
    <w:rsid w:val="001322D7"/>
    <w:rsid w:val="001323BF"/>
    <w:rsid w:val="00132BAE"/>
    <w:rsid w:val="001339F0"/>
    <w:rsid w:val="00135249"/>
    <w:rsid w:val="0013554B"/>
    <w:rsid w:val="00135BF6"/>
    <w:rsid w:val="00136990"/>
    <w:rsid w:val="00136C42"/>
    <w:rsid w:val="001403E7"/>
    <w:rsid w:val="00140B28"/>
    <w:rsid w:val="00140FDD"/>
    <w:rsid w:val="00141B73"/>
    <w:rsid w:val="00143098"/>
    <w:rsid w:val="00144FC9"/>
    <w:rsid w:val="001467DB"/>
    <w:rsid w:val="00150004"/>
    <w:rsid w:val="00150DDA"/>
    <w:rsid w:val="00150E5C"/>
    <w:rsid w:val="00150F67"/>
    <w:rsid w:val="001511BA"/>
    <w:rsid w:val="00153C7E"/>
    <w:rsid w:val="0015401B"/>
    <w:rsid w:val="00156C0E"/>
    <w:rsid w:val="001575F0"/>
    <w:rsid w:val="00160005"/>
    <w:rsid w:val="001600C5"/>
    <w:rsid w:val="00160B2A"/>
    <w:rsid w:val="00161CD9"/>
    <w:rsid w:val="00162C23"/>
    <w:rsid w:val="001637AC"/>
    <w:rsid w:val="00163FA2"/>
    <w:rsid w:val="0016529F"/>
    <w:rsid w:val="00167260"/>
    <w:rsid w:val="00167E73"/>
    <w:rsid w:val="00170643"/>
    <w:rsid w:val="0017402C"/>
    <w:rsid w:val="00174341"/>
    <w:rsid w:val="00174959"/>
    <w:rsid w:val="00174B1F"/>
    <w:rsid w:val="001803C1"/>
    <w:rsid w:val="00180549"/>
    <w:rsid w:val="00181DAA"/>
    <w:rsid w:val="001835BF"/>
    <w:rsid w:val="00183E2A"/>
    <w:rsid w:val="00183F64"/>
    <w:rsid w:val="001848E0"/>
    <w:rsid w:val="001868FC"/>
    <w:rsid w:val="00187C81"/>
    <w:rsid w:val="00191AB1"/>
    <w:rsid w:val="0019397E"/>
    <w:rsid w:val="001939AD"/>
    <w:rsid w:val="00194157"/>
    <w:rsid w:val="00195100"/>
    <w:rsid w:val="0019574E"/>
    <w:rsid w:val="00196DAF"/>
    <w:rsid w:val="001A082D"/>
    <w:rsid w:val="001A0D8F"/>
    <w:rsid w:val="001A0E0C"/>
    <w:rsid w:val="001A1275"/>
    <w:rsid w:val="001A2B47"/>
    <w:rsid w:val="001A45AC"/>
    <w:rsid w:val="001A654D"/>
    <w:rsid w:val="001A6F59"/>
    <w:rsid w:val="001A6F9A"/>
    <w:rsid w:val="001A75BD"/>
    <w:rsid w:val="001A77F8"/>
    <w:rsid w:val="001A7F0E"/>
    <w:rsid w:val="001B15BD"/>
    <w:rsid w:val="001B32E3"/>
    <w:rsid w:val="001B3951"/>
    <w:rsid w:val="001B45D1"/>
    <w:rsid w:val="001B4D33"/>
    <w:rsid w:val="001B5E8A"/>
    <w:rsid w:val="001B7B52"/>
    <w:rsid w:val="001C03B1"/>
    <w:rsid w:val="001C0435"/>
    <w:rsid w:val="001C0D52"/>
    <w:rsid w:val="001C0E14"/>
    <w:rsid w:val="001C21F4"/>
    <w:rsid w:val="001C322B"/>
    <w:rsid w:val="001C39AC"/>
    <w:rsid w:val="001C3FE9"/>
    <w:rsid w:val="001C48E4"/>
    <w:rsid w:val="001C4C83"/>
    <w:rsid w:val="001C5376"/>
    <w:rsid w:val="001C5D35"/>
    <w:rsid w:val="001C6888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31A4"/>
    <w:rsid w:val="001E5640"/>
    <w:rsid w:val="001E5789"/>
    <w:rsid w:val="001E5ECD"/>
    <w:rsid w:val="001E7048"/>
    <w:rsid w:val="001E7EEF"/>
    <w:rsid w:val="001F0493"/>
    <w:rsid w:val="001F0A26"/>
    <w:rsid w:val="001F17D4"/>
    <w:rsid w:val="001F293A"/>
    <w:rsid w:val="001F3A54"/>
    <w:rsid w:val="001F41B3"/>
    <w:rsid w:val="001F6A41"/>
    <w:rsid w:val="001F73EC"/>
    <w:rsid w:val="00200082"/>
    <w:rsid w:val="002006B3"/>
    <w:rsid w:val="00200C56"/>
    <w:rsid w:val="00200F45"/>
    <w:rsid w:val="00201519"/>
    <w:rsid w:val="002029D1"/>
    <w:rsid w:val="002042ED"/>
    <w:rsid w:val="002045FE"/>
    <w:rsid w:val="00204CC9"/>
    <w:rsid w:val="00207135"/>
    <w:rsid w:val="00207864"/>
    <w:rsid w:val="0021079A"/>
    <w:rsid w:val="00211109"/>
    <w:rsid w:val="00212404"/>
    <w:rsid w:val="00212B48"/>
    <w:rsid w:val="002130C8"/>
    <w:rsid w:val="00213266"/>
    <w:rsid w:val="002132E4"/>
    <w:rsid w:val="00214582"/>
    <w:rsid w:val="002151C4"/>
    <w:rsid w:val="00222391"/>
    <w:rsid w:val="00222E77"/>
    <w:rsid w:val="00227CEB"/>
    <w:rsid w:val="00230151"/>
    <w:rsid w:val="00230371"/>
    <w:rsid w:val="002316D4"/>
    <w:rsid w:val="0023217C"/>
    <w:rsid w:val="00232BDC"/>
    <w:rsid w:val="002340FF"/>
    <w:rsid w:val="002348D2"/>
    <w:rsid w:val="00234F5F"/>
    <w:rsid w:val="002356A2"/>
    <w:rsid w:val="00235DE2"/>
    <w:rsid w:val="0023662E"/>
    <w:rsid w:val="00240448"/>
    <w:rsid w:val="00240965"/>
    <w:rsid w:val="00240EB6"/>
    <w:rsid w:val="0024194F"/>
    <w:rsid w:val="00241C6A"/>
    <w:rsid w:val="002427E0"/>
    <w:rsid w:val="00242B36"/>
    <w:rsid w:val="002431F0"/>
    <w:rsid w:val="00243843"/>
    <w:rsid w:val="00246006"/>
    <w:rsid w:val="002461E8"/>
    <w:rsid w:val="00246F28"/>
    <w:rsid w:val="0024799F"/>
    <w:rsid w:val="00247C1A"/>
    <w:rsid w:val="002501BD"/>
    <w:rsid w:val="00252F42"/>
    <w:rsid w:val="00254C20"/>
    <w:rsid w:val="00254FB8"/>
    <w:rsid w:val="00255117"/>
    <w:rsid w:val="00255CAF"/>
    <w:rsid w:val="0025600D"/>
    <w:rsid w:val="00257C3F"/>
    <w:rsid w:val="00260435"/>
    <w:rsid w:val="002608BF"/>
    <w:rsid w:val="00261ED9"/>
    <w:rsid w:val="00262372"/>
    <w:rsid w:val="002629A6"/>
    <w:rsid w:val="002634CB"/>
    <w:rsid w:val="0026379D"/>
    <w:rsid w:val="00263E98"/>
    <w:rsid w:val="00264BC0"/>
    <w:rsid w:val="002654CE"/>
    <w:rsid w:val="00265D78"/>
    <w:rsid w:val="0026655E"/>
    <w:rsid w:val="00266B83"/>
    <w:rsid w:val="002724A6"/>
    <w:rsid w:val="00272EAF"/>
    <w:rsid w:val="0027645C"/>
    <w:rsid w:val="0027681F"/>
    <w:rsid w:val="002805A4"/>
    <w:rsid w:val="00280A45"/>
    <w:rsid w:val="00280C57"/>
    <w:rsid w:val="00282C0E"/>
    <w:rsid w:val="002846CA"/>
    <w:rsid w:val="002851F0"/>
    <w:rsid w:val="00286482"/>
    <w:rsid w:val="00286E00"/>
    <w:rsid w:val="00287478"/>
    <w:rsid w:val="00287A29"/>
    <w:rsid w:val="00287DEE"/>
    <w:rsid w:val="00290C8F"/>
    <w:rsid w:val="0029162F"/>
    <w:rsid w:val="00292937"/>
    <w:rsid w:val="00294438"/>
    <w:rsid w:val="002966C0"/>
    <w:rsid w:val="00297887"/>
    <w:rsid w:val="002A00AF"/>
    <w:rsid w:val="002A579C"/>
    <w:rsid w:val="002A6254"/>
    <w:rsid w:val="002A6426"/>
    <w:rsid w:val="002A6D38"/>
    <w:rsid w:val="002B069C"/>
    <w:rsid w:val="002B0F26"/>
    <w:rsid w:val="002B0F8A"/>
    <w:rsid w:val="002B2B61"/>
    <w:rsid w:val="002B3F43"/>
    <w:rsid w:val="002B6906"/>
    <w:rsid w:val="002B7906"/>
    <w:rsid w:val="002B7925"/>
    <w:rsid w:val="002C2A21"/>
    <w:rsid w:val="002C3E3E"/>
    <w:rsid w:val="002C59F6"/>
    <w:rsid w:val="002C788C"/>
    <w:rsid w:val="002D1A16"/>
    <w:rsid w:val="002D2333"/>
    <w:rsid w:val="002D2E28"/>
    <w:rsid w:val="002D406C"/>
    <w:rsid w:val="002D4CAF"/>
    <w:rsid w:val="002D5544"/>
    <w:rsid w:val="002D5C31"/>
    <w:rsid w:val="002D70E7"/>
    <w:rsid w:val="002E1862"/>
    <w:rsid w:val="002E1B1B"/>
    <w:rsid w:val="002E1F37"/>
    <w:rsid w:val="002E24E3"/>
    <w:rsid w:val="002E44C7"/>
    <w:rsid w:val="002E45FB"/>
    <w:rsid w:val="002E46B8"/>
    <w:rsid w:val="002E46D9"/>
    <w:rsid w:val="002E57B8"/>
    <w:rsid w:val="002E603D"/>
    <w:rsid w:val="002E7149"/>
    <w:rsid w:val="002E7C19"/>
    <w:rsid w:val="002F073B"/>
    <w:rsid w:val="002F0C8E"/>
    <w:rsid w:val="002F15C7"/>
    <w:rsid w:val="002F31C0"/>
    <w:rsid w:val="002F3C0B"/>
    <w:rsid w:val="002F3EFF"/>
    <w:rsid w:val="002F4E62"/>
    <w:rsid w:val="002F512B"/>
    <w:rsid w:val="002F7A02"/>
    <w:rsid w:val="00301642"/>
    <w:rsid w:val="00301DA8"/>
    <w:rsid w:val="00302AC2"/>
    <w:rsid w:val="00303021"/>
    <w:rsid w:val="00303582"/>
    <w:rsid w:val="00303BBE"/>
    <w:rsid w:val="0030419D"/>
    <w:rsid w:val="00304E6D"/>
    <w:rsid w:val="00306620"/>
    <w:rsid w:val="003070C3"/>
    <w:rsid w:val="0031143F"/>
    <w:rsid w:val="003121B0"/>
    <w:rsid w:val="00313914"/>
    <w:rsid w:val="003221A2"/>
    <w:rsid w:val="0032360F"/>
    <w:rsid w:val="00323844"/>
    <w:rsid w:val="003271AD"/>
    <w:rsid w:val="00332317"/>
    <w:rsid w:val="00333736"/>
    <w:rsid w:val="003337E6"/>
    <w:rsid w:val="00334238"/>
    <w:rsid w:val="00334EC3"/>
    <w:rsid w:val="00335CD0"/>
    <w:rsid w:val="00336144"/>
    <w:rsid w:val="003368C5"/>
    <w:rsid w:val="003377AA"/>
    <w:rsid w:val="00340108"/>
    <w:rsid w:val="00341CF9"/>
    <w:rsid w:val="00342250"/>
    <w:rsid w:val="00343615"/>
    <w:rsid w:val="00343D39"/>
    <w:rsid w:val="00343F43"/>
    <w:rsid w:val="0035046F"/>
    <w:rsid w:val="003505AF"/>
    <w:rsid w:val="003514E0"/>
    <w:rsid w:val="00351A71"/>
    <w:rsid w:val="00351F2B"/>
    <w:rsid w:val="00351FCA"/>
    <w:rsid w:val="003523E0"/>
    <w:rsid w:val="003546A3"/>
    <w:rsid w:val="003563EE"/>
    <w:rsid w:val="00356A20"/>
    <w:rsid w:val="00357001"/>
    <w:rsid w:val="00357A9D"/>
    <w:rsid w:val="00362F8D"/>
    <w:rsid w:val="00363391"/>
    <w:rsid w:val="003648FB"/>
    <w:rsid w:val="0036565F"/>
    <w:rsid w:val="00365AAE"/>
    <w:rsid w:val="00367545"/>
    <w:rsid w:val="00367C4A"/>
    <w:rsid w:val="003724D5"/>
    <w:rsid w:val="0037432D"/>
    <w:rsid w:val="003743E4"/>
    <w:rsid w:val="00374AA5"/>
    <w:rsid w:val="00374E61"/>
    <w:rsid w:val="00374E64"/>
    <w:rsid w:val="003767A8"/>
    <w:rsid w:val="00384E75"/>
    <w:rsid w:val="0038525F"/>
    <w:rsid w:val="003869F5"/>
    <w:rsid w:val="00386AD0"/>
    <w:rsid w:val="0038772E"/>
    <w:rsid w:val="00387744"/>
    <w:rsid w:val="00390F6F"/>
    <w:rsid w:val="003923F8"/>
    <w:rsid w:val="003936FE"/>
    <w:rsid w:val="00395A4D"/>
    <w:rsid w:val="003961B5"/>
    <w:rsid w:val="00397018"/>
    <w:rsid w:val="00397173"/>
    <w:rsid w:val="0039738F"/>
    <w:rsid w:val="003A0BAA"/>
    <w:rsid w:val="003A3044"/>
    <w:rsid w:val="003A30BC"/>
    <w:rsid w:val="003A3A86"/>
    <w:rsid w:val="003A4427"/>
    <w:rsid w:val="003A6A5F"/>
    <w:rsid w:val="003A6A69"/>
    <w:rsid w:val="003B1F16"/>
    <w:rsid w:val="003B25AC"/>
    <w:rsid w:val="003B28B0"/>
    <w:rsid w:val="003B4D30"/>
    <w:rsid w:val="003B4F2B"/>
    <w:rsid w:val="003B6FC7"/>
    <w:rsid w:val="003B741E"/>
    <w:rsid w:val="003C0233"/>
    <w:rsid w:val="003C1482"/>
    <w:rsid w:val="003C16A3"/>
    <w:rsid w:val="003C35BB"/>
    <w:rsid w:val="003C69ED"/>
    <w:rsid w:val="003C737D"/>
    <w:rsid w:val="003C7824"/>
    <w:rsid w:val="003D1043"/>
    <w:rsid w:val="003D177F"/>
    <w:rsid w:val="003D23FB"/>
    <w:rsid w:val="003D2527"/>
    <w:rsid w:val="003D4CE3"/>
    <w:rsid w:val="003D69BD"/>
    <w:rsid w:val="003D7610"/>
    <w:rsid w:val="003E0EAC"/>
    <w:rsid w:val="003E1771"/>
    <w:rsid w:val="003E3739"/>
    <w:rsid w:val="003E4B32"/>
    <w:rsid w:val="003E4D67"/>
    <w:rsid w:val="003E52C6"/>
    <w:rsid w:val="003E5CBB"/>
    <w:rsid w:val="003E6291"/>
    <w:rsid w:val="003F2249"/>
    <w:rsid w:val="003F23C3"/>
    <w:rsid w:val="003F393F"/>
    <w:rsid w:val="003F3940"/>
    <w:rsid w:val="003F435F"/>
    <w:rsid w:val="003F46D1"/>
    <w:rsid w:val="003F6FA0"/>
    <w:rsid w:val="004014C3"/>
    <w:rsid w:val="00401A9C"/>
    <w:rsid w:val="00401B4A"/>
    <w:rsid w:val="00401EAA"/>
    <w:rsid w:val="00402C25"/>
    <w:rsid w:val="00402CA9"/>
    <w:rsid w:val="00403E7A"/>
    <w:rsid w:val="0040444E"/>
    <w:rsid w:val="0040629C"/>
    <w:rsid w:val="00406866"/>
    <w:rsid w:val="00407739"/>
    <w:rsid w:val="0041023B"/>
    <w:rsid w:val="004104D3"/>
    <w:rsid w:val="004105AB"/>
    <w:rsid w:val="00410C4F"/>
    <w:rsid w:val="0041109C"/>
    <w:rsid w:val="00412F4B"/>
    <w:rsid w:val="00414626"/>
    <w:rsid w:val="00414D93"/>
    <w:rsid w:val="00415EAF"/>
    <w:rsid w:val="0041628F"/>
    <w:rsid w:val="00416C2C"/>
    <w:rsid w:val="00417CF7"/>
    <w:rsid w:val="0042210B"/>
    <w:rsid w:val="004228AC"/>
    <w:rsid w:val="004238F1"/>
    <w:rsid w:val="00425216"/>
    <w:rsid w:val="004258F3"/>
    <w:rsid w:val="00425F4E"/>
    <w:rsid w:val="00426819"/>
    <w:rsid w:val="00426FF0"/>
    <w:rsid w:val="00426FFF"/>
    <w:rsid w:val="004308F7"/>
    <w:rsid w:val="00431C8C"/>
    <w:rsid w:val="00432B29"/>
    <w:rsid w:val="00433872"/>
    <w:rsid w:val="004357FB"/>
    <w:rsid w:val="0043623E"/>
    <w:rsid w:val="0043720D"/>
    <w:rsid w:val="004402EB"/>
    <w:rsid w:val="0044066C"/>
    <w:rsid w:val="00441CCD"/>
    <w:rsid w:val="00442073"/>
    <w:rsid w:val="00445CEE"/>
    <w:rsid w:val="004467B8"/>
    <w:rsid w:val="00446EAA"/>
    <w:rsid w:val="0045014D"/>
    <w:rsid w:val="004554C5"/>
    <w:rsid w:val="0045591A"/>
    <w:rsid w:val="00460C02"/>
    <w:rsid w:val="00460F69"/>
    <w:rsid w:val="00460FF5"/>
    <w:rsid w:val="00461197"/>
    <w:rsid w:val="00461C07"/>
    <w:rsid w:val="00461EDB"/>
    <w:rsid w:val="0046206B"/>
    <w:rsid w:val="0046230B"/>
    <w:rsid w:val="004623DA"/>
    <w:rsid w:val="004629A4"/>
    <w:rsid w:val="00464CC0"/>
    <w:rsid w:val="0046686C"/>
    <w:rsid w:val="00472E66"/>
    <w:rsid w:val="00472E82"/>
    <w:rsid w:val="0047345D"/>
    <w:rsid w:val="00474C63"/>
    <w:rsid w:val="004759D9"/>
    <w:rsid w:val="004761E0"/>
    <w:rsid w:val="00476DFD"/>
    <w:rsid w:val="00476FE3"/>
    <w:rsid w:val="00477E96"/>
    <w:rsid w:val="004812C9"/>
    <w:rsid w:val="0048207F"/>
    <w:rsid w:val="00486DB5"/>
    <w:rsid w:val="00486DCC"/>
    <w:rsid w:val="00490692"/>
    <w:rsid w:val="004910F4"/>
    <w:rsid w:val="004913E8"/>
    <w:rsid w:val="00491632"/>
    <w:rsid w:val="004917E6"/>
    <w:rsid w:val="00491F98"/>
    <w:rsid w:val="00493BF5"/>
    <w:rsid w:val="00495889"/>
    <w:rsid w:val="00496023"/>
    <w:rsid w:val="004A029F"/>
    <w:rsid w:val="004A3163"/>
    <w:rsid w:val="004A364F"/>
    <w:rsid w:val="004A4B31"/>
    <w:rsid w:val="004A5223"/>
    <w:rsid w:val="004A5413"/>
    <w:rsid w:val="004A598D"/>
    <w:rsid w:val="004A5FCC"/>
    <w:rsid w:val="004A72B0"/>
    <w:rsid w:val="004B0A35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472B"/>
    <w:rsid w:val="004C681D"/>
    <w:rsid w:val="004C7826"/>
    <w:rsid w:val="004D0AFB"/>
    <w:rsid w:val="004D151B"/>
    <w:rsid w:val="004D1824"/>
    <w:rsid w:val="004D1D1B"/>
    <w:rsid w:val="004D2A7D"/>
    <w:rsid w:val="004D3074"/>
    <w:rsid w:val="004D6997"/>
    <w:rsid w:val="004D6DF8"/>
    <w:rsid w:val="004D7322"/>
    <w:rsid w:val="004D7D8E"/>
    <w:rsid w:val="004E2B4A"/>
    <w:rsid w:val="004E2BDB"/>
    <w:rsid w:val="004E69F6"/>
    <w:rsid w:val="004E6BEB"/>
    <w:rsid w:val="004E72CF"/>
    <w:rsid w:val="004F0AE1"/>
    <w:rsid w:val="004F0CBB"/>
    <w:rsid w:val="004F2C82"/>
    <w:rsid w:val="004F3F5A"/>
    <w:rsid w:val="004F53C5"/>
    <w:rsid w:val="00500C28"/>
    <w:rsid w:val="0050217F"/>
    <w:rsid w:val="00502474"/>
    <w:rsid w:val="0050468E"/>
    <w:rsid w:val="00504B10"/>
    <w:rsid w:val="005102E1"/>
    <w:rsid w:val="00511779"/>
    <w:rsid w:val="0051182B"/>
    <w:rsid w:val="00512A92"/>
    <w:rsid w:val="00514A62"/>
    <w:rsid w:val="00515FCB"/>
    <w:rsid w:val="005161FB"/>
    <w:rsid w:val="00516DC7"/>
    <w:rsid w:val="005204ED"/>
    <w:rsid w:val="005204FE"/>
    <w:rsid w:val="00520838"/>
    <w:rsid w:val="00520CE6"/>
    <w:rsid w:val="0052120D"/>
    <w:rsid w:val="00521292"/>
    <w:rsid w:val="00522A2E"/>
    <w:rsid w:val="0052524C"/>
    <w:rsid w:val="0053213E"/>
    <w:rsid w:val="00532617"/>
    <w:rsid w:val="00532E5E"/>
    <w:rsid w:val="0053480D"/>
    <w:rsid w:val="005349F0"/>
    <w:rsid w:val="00540257"/>
    <w:rsid w:val="0054082C"/>
    <w:rsid w:val="00540CC4"/>
    <w:rsid w:val="005412A9"/>
    <w:rsid w:val="00543916"/>
    <w:rsid w:val="00544EF8"/>
    <w:rsid w:val="005457A4"/>
    <w:rsid w:val="00546952"/>
    <w:rsid w:val="005469A7"/>
    <w:rsid w:val="00547D1D"/>
    <w:rsid w:val="00551582"/>
    <w:rsid w:val="005545F7"/>
    <w:rsid w:val="00554CEE"/>
    <w:rsid w:val="00554E49"/>
    <w:rsid w:val="00555034"/>
    <w:rsid w:val="0055649E"/>
    <w:rsid w:val="005564F0"/>
    <w:rsid w:val="00556761"/>
    <w:rsid w:val="005615ED"/>
    <w:rsid w:val="00563A4F"/>
    <w:rsid w:val="00563B7F"/>
    <w:rsid w:val="005677E3"/>
    <w:rsid w:val="00567CD3"/>
    <w:rsid w:val="0057062B"/>
    <w:rsid w:val="005707E5"/>
    <w:rsid w:val="00574928"/>
    <w:rsid w:val="00574B21"/>
    <w:rsid w:val="00574BD1"/>
    <w:rsid w:val="00577027"/>
    <w:rsid w:val="0057723B"/>
    <w:rsid w:val="005812FD"/>
    <w:rsid w:val="00582382"/>
    <w:rsid w:val="00583938"/>
    <w:rsid w:val="00583AF2"/>
    <w:rsid w:val="005854E1"/>
    <w:rsid w:val="00585CB7"/>
    <w:rsid w:val="00590D77"/>
    <w:rsid w:val="00593910"/>
    <w:rsid w:val="005939A6"/>
    <w:rsid w:val="00593F00"/>
    <w:rsid w:val="00594311"/>
    <w:rsid w:val="005943CF"/>
    <w:rsid w:val="005946D0"/>
    <w:rsid w:val="00594CB7"/>
    <w:rsid w:val="00595D46"/>
    <w:rsid w:val="00597CD8"/>
    <w:rsid w:val="005A2B5C"/>
    <w:rsid w:val="005A4564"/>
    <w:rsid w:val="005A46C3"/>
    <w:rsid w:val="005A746A"/>
    <w:rsid w:val="005B01B2"/>
    <w:rsid w:val="005B0B96"/>
    <w:rsid w:val="005B0BE8"/>
    <w:rsid w:val="005B0C44"/>
    <w:rsid w:val="005B0E88"/>
    <w:rsid w:val="005B15F9"/>
    <w:rsid w:val="005B210E"/>
    <w:rsid w:val="005B364E"/>
    <w:rsid w:val="005B3B06"/>
    <w:rsid w:val="005B4B1C"/>
    <w:rsid w:val="005B576B"/>
    <w:rsid w:val="005B5BB5"/>
    <w:rsid w:val="005B63C0"/>
    <w:rsid w:val="005B64E0"/>
    <w:rsid w:val="005B676B"/>
    <w:rsid w:val="005B68C2"/>
    <w:rsid w:val="005B7904"/>
    <w:rsid w:val="005C1130"/>
    <w:rsid w:val="005C1FBC"/>
    <w:rsid w:val="005C4213"/>
    <w:rsid w:val="005C5E78"/>
    <w:rsid w:val="005C63D4"/>
    <w:rsid w:val="005C6B59"/>
    <w:rsid w:val="005C762E"/>
    <w:rsid w:val="005C7B60"/>
    <w:rsid w:val="005C7D7F"/>
    <w:rsid w:val="005D124F"/>
    <w:rsid w:val="005D1BF9"/>
    <w:rsid w:val="005D1E51"/>
    <w:rsid w:val="005D1E9D"/>
    <w:rsid w:val="005D1EBE"/>
    <w:rsid w:val="005D39BE"/>
    <w:rsid w:val="005D3FC3"/>
    <w:rsid w:val="005D40CA"/>
    <w:rsid w:val="005D4723"/>
    <w:rsid w:val="005D4758"/>
    <w:rsid w:val="005D5A74"/>
    <w:rsid w:val="005E0993"/>
    <w:rsid w:val="005E196D"/>
    <w:rsid w:val="005E3B7C"/>
    <w:rsid w:val="005E5A97"/>
    <w:rsid w:val="005E5E76"/>
    <w:rsid w:val="005E7DCE"/>
    <w:rsid w:val="005F04B3"/>
    <w:rsid w:val="005F0671"/>
    <w:rsid w:val="005F0D83"/>
    <w:rsid w:val="005F0DB4"/>
    <w:rsid w:val="005F1049"/>
    <w:rsid w:val="005F193E"/>
    <w:rsid w:val="005F294E"/>
    <w:rsid w:val="005F32A8"/>
    <w:rsid w:val="005F4369"/>
    <w:rsid w:val="005F5843"/>
    <w:rsid w:val="005F5F57"/>
    <w:rsid w:val="005F62C4"/>
    <w:rsid w:val="005F6C75"/>
    <w:rsid w:val="005F6F0C"/>
    <w:rsid w:val="005F736F"/>
    <w:rsid w:val="006008F9"/>
    <w:rsid w:val="0060181F"/>
    <w:rsid w:val="006023CA"/>
    <w:rsid w:val="00602D76"/>
    <w:rsid w:val="00603C80"/>
    <w:rsid w:val="00604601"/>
    <w:rsid w:val="006066B2"/>
    <w:rsid w:val="006071DA"/>
    <w:rsid w:val="006076AA"/>
    <w:rsid w:val="006079DC"/>
    <w:rsid w:val="0061031C"/>
    <w:rsid w:val="00610C4D"/>
    <w:rsid w:val="00611C42"/>
    <w:rsid w:val="00612476"/>
    <w:rsid w:val="0061275C"/>
    <w:rsid w:val="00612CFB"/>
    <w:rsid w:val="00613940"/>
    <w:rsid w:val="00614598"/>
    <w:rsid w:val="00615A94"/>
    <w:rsid w:val="00616236"/>
    <w:rsid w:val="006171B4"/>
    <w:rsid w:val="0061726E"/>
    <w:rsid w:val="00617405"/>
    <w:rsid w:val="00621DBB"/>
    <w:rsid w:val="00621E54"/>
    <w:rsid w:val="006232B6"/>
    <w:rsid w:val="00623C87"/>
    <w:rsid w:val="00624A67"/>
    <w:rsid w:val="00625541"/>
    <w:rsid w:val="00625A7B"/>
    <w:rsid w:val="00626CBE"/>
    <w:rsid w:val="006273C9"/>
    <w:rsid w:val="00630B57"/>
    <w:rsid w:val="00631058"/>
    <w:rsid w:val="00631BB6"/>
    <w:rsid w:val="0063269E"/>
    <w:rsid w:val="00633FCC"/>
    <w:rsid w:val="006347A8"/>
    <w:rsid w:val="00635531"/>
    <w:rsid w:val="0063567D"/>
    <w:rsid w:val="00635B95"/>
    <w:rsid w:val="00636F80"/>
    <w:rsid w:val="00637902"/>
    <w:rsid w:val="0063793B"/>
    <w:rsid w:val="00640F61"/>
    <w:rsid w:val="00641327"/>
    <w:rsid w:val="00642B3A"/>
    <w:rsid w:val="00643547"/>
    <w:rsid w:val="00643CD9"/>
    <w:rsid w:val="006449FE"/>
    <w:rsid w:val="006462DC"/>
    <w:rsid w:val="00646753"/>
    <w:rsid w:val="00653662"/>
    <w:rsid w:val="00653675"/>
    <w:rsid w:val="00653D06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701F"/>
    <w:rsid w:val="006700E4"/>
    <w:rsid w:val="00670206"/>
    <w:rsid w:val="006717B6"/>
    <w:rsid w:val="006740A7"/>
    <w:rsid w:val="006763D1"/>
    <w:rsid w:val="0067762F"/>
    <w:rsid w:val="006802D9"/>
    <w:rsid w:val="00680576"/>
    <w:rsid w:val="006818A3"/>
    <w:rsid w:val="00681CD3"/>
    <w:rsid w:val="006826E2"/>
    <w:rsid w:val="00682746"/>
    <w:rsid w:val="00683D74"/>
    <w:rsid w:val="00686E5D"/>
    <w:rsid w:val="006916E6"/>
    <w:rsid w:val="006945B9"/>
    <w:rsid w:val="00695878"/>
    <w:rsid w:val="006A235D"/>
    <w:rsid w:val="006A26BD"/>
    <w:rsid w:val="006A2D3C"/>
    <w:rsid w:val="006A30F0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0FDC"/>
    <w:rsid w:val="006C1E9C"/>
    <w:rsid w:val="006C20E0"/>
    <w:rsid w:val="006C2FEC"/>
    <w:rsid w:val="006C4A30"/>
    <w:rsid w:val="006C617F"/>
    <w:rsid w:val="006C6615"/>
    <w:rsid w:val="006D13D0"/>
    <w:rsid w:val="006D16D0"/>
    <w:rsid w:val="006D1719"/>
    <w:rsid w:val="006D5472"/>
    <w:rsid w:val="006D58F7"/>
    <w:rsid w:val="006D5985"/>
    <w:rsid w:val="006D7634"/>
    <w:rsid w:val="006E00C9"/>
    <w:rsid w:val="006E13FF"/>
    <w:rsid w:val="006E3535"/>
    <w:rsid w:val="006E398A"/>
    <w:rsid w:val="006E40EE"/>
    <w:rsid w:val="006E50C5"/>
    <w:rsid w:val="006E6FF5"/>
    <w:rsid w:val="006E737E"/>
    <w:rsid w:val="006E76AB"/>
    <w:rsid w:val="006F0645"/>
    <w:rsid w:val="006F07B7"/>
    <w:rsid w:val="006F1B02"/>
    <w:rsid w:val="006F20DA"/>
    <w:rsid w:val="006F3AB7"/>
    <w:rsid w:val="006F5DCC"/>
    <w:rsid w:val="006F78BA"/>
    <w:rsid w:val="00700844"/>
    <w:rsid w:val="00701766"/>
    <w:rsid w:val="00701F65"/>
    <w:rsid w:val="00703755"/>
    <w:rsid w:val="007056A5"/>
    <w:rsid w:val="007061AB"/>
    <w:rsid w:val="007075FD"/>
    <w:rsid w:val="007076E7"/>
    <w:rsid w:val="00711DE5"/>
    <w:rsid w:val="0071565C"/>
    <w:rsid w:val="00715DF0"/>
    <w:rsid w:val="00721688"/>
    <w:rsid w:val="00721C0C"/>
    <w:rsid w:val="007233B5"/>
    <w:rsid w:val="00723A95"/>
    <w:rsid w:val="007241E2"/>
    <w:rsid w:val="007245A9"/>
    <w:rsid w:val="00726041"/>
    <w:rsid w:val="00726964"/>
    <w:rsid w:val="00730DA5"/>
    <w:rsid w:val="00731824"/>
    <w:rsid w:val="00731A11"/>
    <w:rsid w:val="00731E1A"/>
    <w:rsid w:val="00734CFD"/>
    <w:rsid w:val="0074058E"/>
    <w:rsid w:val="0074087B"/>
    <w:rsid w:val="0074090A"/>
    <w:rsid w:val="00741224"/>
    <w:rsid w:val="00741D9F"/>
    <w:rsid w:val="007427EE"/>
    <w:rsid w:val="007440B8"/>
    <w:rsid w:val="0074517A"/>
    <w:rsid w:val="00745590"/>
    <w:rsid w:val="00747D68"/>
    <w:rsid w:val="00750DE5"/>
    <w:rsid w:val="00751413"/>
    <w:rsid w:val="00752D54"/>
    <w:rsid w:val="00753DF5"/>
    <w:rsid w:val="00753FE2"/>
    <w:rsid w:val="0075450C"/>
    <w:rsid w:val="00754909"/>
    <w:rsid w:val="007558F2"/>
    <w:rsid w:val="00756AFE"/>
    <w:rsid w:val="0075773D"/>
    <w:rsid w:val="00757799"/>
    <w:rsid w:val="007577DD"/>
    <w:rsid w:val="00757B6E"/>
    <w:rsid w:val="00757C2D"/>
    <w:rsid w:val="00760E70"/>
    <w:rsid w:val="00762820"/>
    <w:rsid w:val="0076576D"/>
    <w:rsid w:val="007657F6"/>
    <w:rsid w:val="00767A33"/>
    <w:rsid w:val="00767BA0"/>
    <w:rsid w:val="00770828"/>
    <w:rsid w:val="00771671"/>
    <w:rsid w:val="00773F55"/>
    <w:rsid w:val="00775333"/>
    <w:rsid w:val="00775DF3"/>
    <w:rsid w:val="00776C68"/>
    <w:rsid w:val="00776EBE"/>
    <w:rsid w:val="007811C5"/>
    <w:rsid w:val="00782FEC"/>
    <w:rsid w:val="007830A5"/>
    <w:rsid w:val="00784DEB"/>
    <w:rsid w:val="00784FBE"/>
    <w:rsid w:val="007856C4"/>
    <w:rsid w:val="00787AB0"/>
    <w:rsid w:val="007906AD"/>
    <w:rsid w:val="00791277"/>
    <w:rsid w:val="007914B2"/>
    <w:rsid w:val="007918BB"/>
    <w:rsid w:val="0079266F"/>
    <w:rsid w:val="007940D4"/>
    <w:rsid w:val="00794E34"/>
    <w:rsid w:val="00794F98"/>
    <w:rsid w:val="0079522C"/>
    <w:rsid w:val="0079688F"/>
    <w:rsid w:val="007A02FA"/>
    <w:rsid w:val="007A1614"/>
    <w:rsid w:val="007A301F"/>
    <w:rsid w:val="007A473B"/>
    <w:rsid w:val="007A5209"/>
    <w:rsid w:val="007A7D4B"/>
    <w:rsid w:val="007B0058"/>
    <w:rsid w:val="007B09F3"/>
    <w:rsid w:val="007B2DFA"/>
    <w:rsid w:val="007B37E0"/>
    <w:rsid w:val="007B3FB1"/>
    <w:rsid w:val="007B4B1C"/>
    <w:rsid w:val="007B595F"/>
    <w:rsid w:val="007B77E4"/>
    <w:rsid w:val="007C0FBC"/>
    <w:rsid w:val="007C1C04"/>
    <w:rsid w:val="007C21E4"/>
    <w:rsid w:val="007C3440"/>
    <w:rsid w:val="007C3B81"/>
    <w:rsid w:val="007C4946"/>
    <w:rsid w:val="007C5072"/>
    <w:rsid w:val="007C59E8"/>
    <w:rsid w:val="007C68C1"/>
    <w:rsid w:val="007C792B"/>
    <w:rsid w:val="007C7C16"/>
    <w:rsid w:val="007D0C1F"/>
    <w:rsid w:val="007D12F4"/>
    <w:rsid w:val="007D15F4"/>
    <w:rsid w:val="007D2120"/>
    <w:rsid w:val="007D28EC"/>
    <w:rsid w:val="007D38F1"/>
    <w:rsid w:val="007D44D1"/>
    <w:rsid w:val="007D4822"/>
    <w:rsid w:val="007D644B"/>
    <w:rsid w:val="007D703D"/>
    <w:rsid w:val="007E1A12"/>
    <w:rsid w:val="007E284B"/>
    <w:rsid w:val="007E568E"/>
    <w:rsid w:val="007E5E52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6CE"/>
    <w:rsid w:val="0080587C"/>
    <w:rsid w:val="00805CA3"/>
    <w:rsid w:val="00807619"/>
    <w:rsid w:val="008077A6"/>
    <w:rsid w:val="008079F5"/>
    <w:rsid w:val="00807C25"/>
    <w:rsid w:val="008101AC"/>
    <w:rsid w:val="00812773"/>
    <w:rsid w:val="008147AC"/>
    <w:rsid w:val="00815593"/>
    <w:rsid w:val="00815DE5"/>
    <w:rsid w:val="00816943"/>
    <w:rsid w:val="00817E50"/>
    <w:rsid w:val="008205BB"/>
    <w:rsid w:val="00820C52"/>
    <w:rsid w:val="00821892"/>
    <w:rsid w:val="008235B5"/>
    <w:rsid w:val="0082494C"/>
    <w:rsid w:val="00824D54"/>
    <w:rsid w:val="008253AF"/>
    <w:rsid w:val="008269E8"/>
    <w:rsid w:val="00830D6D"/>
    <w:rsid w:val="00835631"/>
    <w:rsid w:val="00840192"/>
    <w:rsid w:val="008406E6"/>
    <w:rsid w:val="008418DF"/>
    <w:rsid w:val="00841EDC"/>
    <w:rsid w:val="00842147"/>
    <w:rsid w:val="008423B2"/>
    <w:rsid w:val="00842463"/>
    <w:rsid w:val="00842CAD"/>
    <w:rsid w:val="00843E4A"/>
    <w:rsid w:val="00843FD9"/>
    <w:rsid w:val="0084584C"/>
    <w:rsid w:val="0084661D"/>
    <w:rsid w:val="00847A18"/>
    <w:rsid w:val="00850189"/>
    <w:rsid w:val="00850A1A"/>
    <w:rsid w:val="00851570"/>
    <w:rsid w:val="0085227F"/>
    <w:rsid w:val="008525AF"/>
    <w:rsid w:val="008527F9"/>
    <w:rsid w:val="008566B1"/>
    <w:rsid w:val="00857DD5"/>
    <w:rsid w:val="0086047B"/>
    <w:rsid w:val="008624DF"/>
    <w:rsid w:val="0086277D"/>
    <w:rsid w:val="00862FF9"/>
    <w:rsid w:val="00863741"/>
    <w:rsid w:val="0086435D"/>
    <w:rsid w:val="00864651"/>
    <w:rsid w:val="00864839"/>
    <w:rsid w:val="00864DEF"/>
    <w:rsid w:val="00865917"/>
    <w:rsid w:val="0086750D"/>
    <w:rsid w:val="008716AB"/>
    <w:rsid w:val="00871B81"/>
    <w:rsid w:val="00872227"/>
    <w:rsid w:val="0087359D"/>
    <w:rsid w:val="0087492E"/>
    <w:rsid w:val="0087607D"/>
    <w:rsid w:val="0087621B"/>
    <w:rsid w:val="00876A6F"/>
    <w:rsid w:val="00876EBB"/>
    <w:rsid w:val="00877206"/>
    <w:rsid w:val="00877958"/>
    <w:rsid w:val="00877E74"/>
    <w:rsid w:val="0088322A"/>
    <w:rsid w:val="00883DBD"/>
    <w:rsid w:val="0088479F"/>
    <w:rsid w:val="00884A05"/>
    <w:rsid w:val="00887E65"/>
    <w:rsid w:val="00887FAA"/>
    <w:rsid w:val="008904FD"/>
    <w:rsid w:val="0089097C"/>
    <w:rsid w:val="00890A8D"/>
    <w:rsid w:val="00890FBB"/>
    <w:rsid w:val="008913C1"/>
    <w:rsid w:val="00892A65"/>
    <w:rsid w:val="0089310A"/>
    <w:rsid w:val="00894ADB"/>
    <w:rsid w:val="008976CF"/>
    <w:rsid w:val="008A3030"/>
    <w:rsid w:val="008A5754"/>
    <w:rsid w:val="008A6C9F"/>
    <w:rsid w:val="008A73C0"/>
    <w:rsid w:val="008A7B67"/>
    <w:rsid w:val="008B0662"/>
    <w:rsid w:val="008B0FE6"/>
    <w:rsid w:val="008B1E9D"/>
    <w:rsid w:val="008B2384"/>
    <w:rsid w:val="008B2AB6"/>
    <w:rsid w:val="008B629C"/>
    <w:rsid w:val="008B6D36"/>
    <w:rsid w:val="008B77DD"/>
    <w:rsid w:val="008C1004"/>
    <w:rsid w:val="008C13B7"/>
    <w:rsid w:val="008C1D52"/>
    <w:rsid w:val="008C6103"/>
    <w:rsid w:val="008C6334"/>
    <w:rsid w:val="008C6AEC"/>
    <w:rsid w:val="008D05DB"/>
    <w:rsid w:val="008D5AAC"/>
    <w:rsid w:val="008D64F8"/>
    <w:rsid w:val="008D7A7C"/>
    <w:rsid w:val="008E0972"/>
    <w:rsid w:val="008E0A3A"/>
    <w:rsid w:val="008E1E55"/>
    <w:rsid w:val="008E279F"/>
    <w:rsid w:val="008E52EB"/>
    <w:rsid w:val="008E5B7A"/>
    <w:rsid w:val="008E6BCC"/>
    <w:rsid w:val="008E76D2"/>
    <w:rsid w:val="008E77B6"/>
    <w:rsid w:val="008E79EF"/>
    <w:rsid w:val="008F01E5"/>
    <w:rsid w:val="008F2195"/>
    <w:rsid w:val="008F3BCB"/>
    <w:rsid w:val="008F3DC3"/>
    <w:rsid w:val="008F3EEB"/>
    <w:rsid w:val="008F54B2"/>
    <w:rsid w:val="008F5A00"/>
    <w:rsid w:val="008F6C46"/>
    <w:rsid w:val="008F6E2B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06960"/>
    <w:rsid w:val="00907AA9"/>
    <w:rsid w:val="009124D7"/>
    <w:rsid w:val="00913038"/>
    <w:rsid w:val="00913909"/>
    <w:rsid w:val="00913AE3"/>
    <w:rsid w:val="009141C9"/>
    <w:rsid w:val="009141CB"/>
    <w:rsid w:val="00914259"/>
    <w:rsid w:val="00914E0D"/>
    <w:rsid w:val="0092069B"/>
    <w:rsid w:val="00920928"/>
    <w:rsid w:val="00920CAD"/>
    <w:rsid w:val="00920D4B"/>
    <w:rsid w:val="00921EE2"/>
    <w:rsid w:val="0092202B"/>
    <w:rsid w:val="00923CA0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34B6"/>
    <w:rsid w:val="009335FC"/>
    <w:rsid w:val="009368E6"/>
    <w:rsid w:val="00937C6F"/>
    <w:rsid w:val="009401E9"/>
    <w:rsid w:val="009406C6"/>
    <w:rsid w:val="00940A5C"/>
    <w:rsid w:val="00942E1E"/>
    <w:rsid w:val="00942F29"/>
    <w:rsid w:val="00950F0A"/>
    <w:rsid w:val="00950FC1"/>
    <w:rsid w:val="0095198D"/>
    <w:rsid w:val="00951E67"/>
    <w:rsid w:val="0095434C"/>
    <w:rsid w:val="00954E7D"/>
    <w:rsid w:val="0095590F"/>
    <w:rsid w:val="009577BB"/>
    <w:rsid w:val="0096095E"/>
    <w:rsid w:val="00960E09"/>
    <w:rsid w:val="009618C7"/>
    <w:rsid w:val="00962581"/>
    <w:rsid w:val="009627BD"/>
    <w:rsid w:val="00962B69"/>
    <w:rsid w:val="009636EA"/>
    <w:rsid w:val="009658B6"/>
    <w:rsid w:val="00965E50"/>
    <w:rsid w:val="009707A0"/>
    <w:rsid w:val="009716BD"/>
    <w:rsid w:val="00972AE1"/>
    <w:rsid w:val="0097341C"/>
    <w:rsid w:val="0097349D"/>
    <w:rsid w:val="00974524"/>
    <w:rsid w:val="00976058"/>
    <w:rsid w:val="00977AF8"/>
    <w:rsid w:val="00977D2E"/>
    <w:rsid w:val="009800EC"/>
    <w:rsid w:val="009807C6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97AD0"/>
    <w:rsid w:val="009A0921"/>
    <w:rsid w:val="009A24B3"/>
    <w:rsid w:val="009A3987"/>
    <w:rsid w:val="009A42CF"/>
    <w:rsid w:val="009A49A1"/>
    <w:rsid w:val="009A5945"/>
    <w:rsid w:val="009A5AB4"/>
    <w:rsid w:val="009A761C"/>
    <w:rsid w:val="009A76FB"/>
    <w:rsid w:val="009B0AA8"/>
    <w:rsid w:val="009B29F0"/>
    <w:rsid w:val="009B383B"/>
    <w:rsid w:val="009B4489"/>
    <w:rsid w:val="009B66DF"/>
    <w:rsid w:val="009B6D9D"/>
    <w:rsid w:val="009B7F35"/>
    <w:rsid w:val="009C0350"/>
    <w:rsid w:val="009C1142"/>
    <w:rsid w:val="009C206E"/>
    <w:rsid w:val="009C34A9"/>
    <w:rsid w:val="009C4DCD"/>
    <w:rsid w:val="009C5296"/>
    <w:rsid w:val="009C5C1A"/>
    <w:rsid w:val="009C6B96"/>
    <w:rsid w:val="009C6FB3"/>
    <w:rsid w:val="009C7AB7"/>
    <w:rsid w:val="009C7FBA"/>
    <w:rsid w:val="009D03D0"/>
    <w:rsid w:val="009D1466"/>
    <w:rsid w:val="009D1937"/>
    <w:rsid w:val="009D1E5C"/>
    <w:rsid w:val="009D306B"/>
    <w:rsid w:val="009D3ABD"/>
    <w:rsid w:val="009D54C0"/>
    <w:rsid w:val="009D5CEA"/>
    <w:rsid w:val="009D5F25"/>
    <w:rsid w:val="009D791A"/>
    <w:rsid w:val="009D7E30"/>
    <w:rsid w:val="009E094A"/>
    <w:rsid w:val="009E3CB6"/>
    <w:rsid w:val="009E3D8C"/>
    <w:rsid w:val="009E408F"/>
    <w:rsid w:val="009E5148"/>
    <w:rsid w:val="009E7208"/>
    <w:rsid w:val="009F0E2A"/>
    <w:rsid w:val="009F2361"/>
    <w:rsid w:val="009F3408"/>
    <w:rsid w:val="009F34DE"/>
    <w:rsid w:val="009F4107"/>
    <w:rsid w:val="009F4992"/>
    <w:rsid w:val="009F4F67"/>
    <w:rsid w:val="009F51A9"/>
    <w:rsid w:val="009F5218"/>
    <w:rsid w:val="009F56D2"/>
    <w:rsid w:val="009F5DAF"/>
    <w:rsid w:val="009F6174"/>
    <w:rsid w:val="009F65AF"/>
    <w:rsid w:val="009F6892"/>
    <w:rsid w:val="009F78F5"/>
    <w:rsid w:val="009F78FB"/>
    <w:rsid w:val="00A007AE"/>
    <w:rsid w:val="00A013E0"/>
    <w:rsid w:val="00A02E0F"/>
    <w:rsid w:val="00A04215"/>
    <w:rsid w:val="00A05D13"/>
    <w:rsid w:val="00A0606C"/>
    <w:rsid w:val="00A07AC9"/>
    <w:rsid w:val="00A11BDE"/>
    <w:rsid w:val="00A120C3"/>
    <w:rsid w:val="00A12DA6"/>
    <w:rsid w:val="00A142E9"/>
    <w:rsid w:val="00A14FB4"/>
    <w:rsid w:val="00A15ED8"/>
    <w:rsid w:val="00A15FB9"/>
    <w:rsid w:val="00A17798"/>
    <w:rsid w:val="00A1790A"/>
    <w:rsid w:val="00A20153"/>
    <w:rsid w:val="00A20E42"/>
    <w:rsid w:val="00A22082"/>
    <w:rsid w:val="00A22345"/>
    <w:rsid w:val="00A22538"/>
    <w:rsid w:val="00A22B87"/>
    <w:rsid w:val="00A22C0F"/>
    <w:rsid w:val="00A235FF"/>
    <w:rsid w:val="00A23711"/>
    <w:rsid w:val="00A23743"/>
    <w:rsid w:val="00A237E6"/>
    <w:rsid w:val="00A24445"/>
    <w:rsid w:val="00A2464B"/>
    <w:rsid w:val="00A24681"/>
    <w:rsid w:val="00A25138"/>
    <w:rsid w:val="00A253A7"/>
    <w:rsid w:val="00A25FAE"/>
    <w:rsid w:val="00A26471"/>
    <w:rsid w:val="00A274F8"/>
    <w:rsid w:val="00A27CDE"/>
    <w:rsid w:val="00A30224"/>
    <w:rsid w:val="00A30A22"/>
    <w:rsid w:val="00A3150E"/>
    <w:rsid w:val="00A35F4F"/>
    <w:rsid w:val="00A4031B"/>
    <w:rsid w:val="00A449CF"/>
    <w:rsid w:val="00A47293"/>
    <w:rsid w:val="00A472D2"/>
    <w:rsid w:val="00A50723"/>
    <w:rsid w:val="00A50E04"/>
    <w:rsid w:val="00A525C8"/>
    <w:rsid w:val="00A546C9"/>
    <w:rsid w:val="00A5551D"/>
    <w:rsid w:val="00A55AAE"/>
    <w:rsid w:val="00A56643"/>
    <w:rsid w:val="00A5669B"/>
    <w:rsid w:val="00A5758B"/>
    <w:rsid w:val="00A60ECD"/>
    <w:rsid w:val="00A60F58"/>
    <w:rsid w:val="00A61296"/>
    <w:rsid w:val="00A61527"/>
    <w:rsid w:val="00A61FCB"/>
    <w:rsid w:val="00A63210"/>
    <w:rsid w:val="00A640B8"/>
    <w:rsid w:val="00A651E3"/>
    <w:rsid w:val="00A662C1"/>
    <w:rsid w:val="00A66A07"/>
    <w:rsid w:val="00A66B41"/>
    <w:rsid w:val="00A67640"/>
    <w:rsid w:val="00A71137"/>
    <w:rsid w:val="00A712A4"/>
    <w:rsid w:val="00A72CDF"/>
    <w:rsid w:val="00A73AA4"/>
    <w:rsid w:val="00A74053"/>
    <w:rsid w:val="00A74FEF"/>
    <w:rsid w:val="00A7502B"/>
    <w:rsid w:val="00A76D9F"/>
    <w:rsid w:val="00A76E21"/>
    <w:rsid w:val="00A80772"/>
    <w:rsid w:val="00A80C67"/>
    <w:rsid w:val="00A81A42"/>
    <w:rsid w:val="00A8367F"/>
    <w:rsid w:val="00A83F55"/>
    <w:rsid w:val="00A84D77"/>
    <w:rsid w:val="00A86A05"/>
    <w:rsid w:val="00A86ED2"/>
    <w:rsid w:val="00A87FDB"/>
    <w:rsid w:val="00A902C9"/>
    <w:rsid w:val="00A9070A"/>
    <w:rsid w:val="00A909BD"/>
    <w:rsid w:val="00A92FE0"/>
    <w:rsid w:val="00A951A7"/>
    <w:rsid w:val="00A95692"/>
    <w:rsid w:val="00A95D76"/>
    <w:rsid w:val="00AA0920"/>
    <w:rsid w:val="00AA0B8F"/>
    <w:rsid w:val="00AA446C"/>
    <w:rsid w:val="00AA454F"/>
    <w:rsid w:val="00AA4577"/>
    <w:rsid w:val="00AA58AC"/>
    <w:rsid w:val="00AA6047"/>
    <w:rsid w:val="00AA6B71"/>
    <w:rsid w:val="00AA76A0"/>
    <w:rsid w:val="00AB004D"/>
    <w:rsid w:val="00AB040F"/>
    <w:rsid w:val="00AB0B2E"/>
    <w:rsid w:val="00AB1363"/>
    <w:rsid w:val="00AB1BF9"/>
    <w:rsid w:val="00AB2045"/>
    <w:rsid w:val="00AB264A"/>
    <w:rsid w:val="00AB528B"/>
    <w:rsid w:val="00AB53B0"/>
    <w:rsid w:val="00AB7E4B"/>
    <w:rsid w:val="00AC0919"/>
    <w:rsid w:val="00AC0D11"/>
    <w:rsid w:val="00AC167F"/>
    <w:rsid w:val="00AC2721"/>
    <w:rsid w:val="00AC37F9"/>
    <w:rsid w:val="00AC3BBA"/>
    <w:rsid w:val="00AC3E03"/>
    <w:rsid w:val="00AC40B4"/>
    <w:rsid w:val="00AC4909"/>
    <w:rsid w:val="00AC495B"/>
    <w:rsid w:val="00AC7DE3"/>
    <w:rsid w:val="00AC7E39"/>
    <w:rsid w:val="00AD0011"/>
    <w:rsid w:val="00AD0A8D"/>
    <w:rsid w:val="00AD2685"/>
    <w:rsid w:val="00AD339F"/>
    <w:rsid w:val="00AD3943"/>
    <w:rsid w:val="00AD467C"/>
    <w:rsid w:val="00AD57FA"/>
    <w:rsid w:val="00AD600B"/>
    <w:rsid w:val="00AD69A5"/>
    <w:rsid w:val="00AD783C"/>
    <w:rsid w:val="00AD7F0B"/>
    <w:rsid w:val="00AD7F4A"/>
    <w:rsid w:val="00AE0C17"/>
    <w:rsid w:val="00AE0D99"/>
    <w:rsid w:val="00AE2A5E"/>
    <w:rsid w:val="00AE55AA"/>
    <w:rsid w:val="00AE593B"/>
    <w:rsid w:val="00AE5C81"/>
    <w:rsid w:val="00AE6D7E"/>
    <w:rsid w:val="00AF0266"/>
    <w:rsid w:val="00AF06DA"/>
    <w:rsid w:val="00AF0D8B"/>
    <w:rsid w:val="00AF0DBD"/>
    <w:rsid w:val="00AF2915"/>
    <w:rsid w:val="00AF2D2D"/>
    <w:rsid w:val="00AF3BC2"/>
    <w:rsid w:val="00AF4F41"/>
    <w:rsid w:val="00AF692A"/>
    <w:rsid w:val="00AF72A5"/>
    <w:rsid w:val="00B00CEA"/>
    <w:rsid w:val="00B02D11"/>
    <w:rsid w:val="00B031BF"/>
    <w:rsid w:val="00B038D0"/>
    <w:rsid w:val="00B03ED8"/>
    <w:rsid w:val="00B04BCD"/>
    <w:rsid w:val="00B04EC8"/>
    <w:rsid w:val="00B05976"/>
    <w:rsid w:val="00B0633E"/>
    <w:rsid w:val="00B06E8D"/>
    <w:rsid w:val="00B0783B"/>
    <w:rsid w:val="00B07D6C"/>
    <w:rsid w:val="00B11878"/>
    <w:rsid w:val="00B11C09"/>
    <w:rsid w:val="00B12019"/>
    <w:rsid w:val="00B1238F"/>
    <w:rsid w:val="00B13A44"/>
    <w:rsid w:val="00B15EB9"/>
    <w:rsid w:val="00B16D65"/>
    <w:rsid w:val="00B1762F"/>
    <w:rsid w:val="00B17D0B"/>
    <w:rsid w:val="00B17DEA"/>
    <w:rsid w:val="00B2015A"/>
    <w:rsid w:val="00B20FA4"/>
    <w:rsid w:val="00B2496C"/>
    <w:rsid w:val="00B261B7"/>
    <w:rsid w:val="00B33C11"/>
    <w:rsid w:val="00B34949"/>
    <w:rsid w:val="00B35618"/>
    <w:rsid w:val="00B36C50"/>
    <w:rsid w:val="00B375B4"/>
    <w:rsid w:val="00B418F8"/>
    <w:rsid w:val="00B43390"/>
    <w:rsid w:val="00B441AD"/>
    <w:rsid w:val="00B44556"/>
    <w:rsid w:val="00B475A8"/>
    <w:rsid w:val="00B47A78"/>
    <w:rsid w:val="00B50698"/>
    <w:rsid w:val="00B513C9"/>
    <w:rsid w:val="00B53E42"/>
    <w:rsid w:val="00B54541"/>
    <w:rsid w:val="00B54624"/>
    <w:rsid w:val="00B56B3B"/>
    <w:rsid w:val="00B57ABE"/>
    <w:rsid w:val="00B57B49"/>
    <w:rsid w:val="00B6422C"/>
    <w:rsid w:val="00B64F20"/>
    <w:rsid w:val="00B665C2"/>
    <w:rsid w:val="00B6662A"/>
    <w:rsid w:val="00B66BB8"/>
    <w:rsid w:val="00B67A40"/>
    <w:rsid w:val="00B71B14"/>
    <w:rsid w:val="00B71D6A"/>
    <w:rsid w:val="00B72225"/>
    <w:rsid w:val="00B724C8"/>
    <w:rsid w:val="00B75B5A"/>
    <w:rsid w:val="00B76724"/>
    <w:rsid w:val="00B772F6"/>
    <w:rsid w:val="00B77963"/>
    <w:rsid w:val="00B81213"/>
    <w:rsid w:val="00B819CA"/>
    <w:rsid w:val="00B8327B"/>
    <w:rsid w:val="00B845B5"/>
    <w:rsid w:val="00B8486F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8F5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2D8F"/>
    <w:rsid w:val="00BB3E07"/>
    <w:rsid w:val="00BB4395"/>
    <w:rsid w:val="00BB487B"/>
    <w:rsid w:val="00BB5597"/>
    <w:rsid w:val="00BB7827"/>
    <w:rsid w:val="00BB7B20"/>
    <w:rsid w:val="00BC0588"/>
    <w:rsid w:val="00BC2DE6"/>
    <w:rsid w:val="00BC3D3F"/>
    <w:rsid w:val="00BC53AB"/>
    <w:rsid w:val="00BC5620"/>
    <w:rsid w:val="00BC6976"/>
    <w:rsid w:val="00BC6A87"/>
    <w:rsid w:val="00BC7168"/>
    <w:rsid w:val="00BD0334"/>
    <w:rsid w:val="00BD105E"/>
    <w:rsid w:val="00BD1EBD"/>
    <w:rsid w:val="00BD26AA"/>
    <w:rsid w:val="00BD2DFE"/>
    <w:rsid w:val="00BD5412"/>
    <w:rsid w:val="00BD549F"/>
    <w:rsid w:val="00BD5642"/>
    <w:rsid w:val="00BE09FB"/>
    <w:rsid w:val="00BE1633"/>
    <w:rsid w:val="00BE213E"/>
    <w:rsid w:val="00BE42A3"/>
    <w:rsid w:val="00BE630A"/>
    <w:rsid w:val="00BE6431"/>
    <w:rsid w:val="00BE6EAB"/>
    <w:rsid w:val="00BF1349"/>
    <w:rsid w:val="00BF2B9F"/>
    <w:rsid w:val="00BF3976"/>
    <w:rsid w:val="00BF39BF"/>
    <w:rsid w:val="00BF41AF"/>
    <w:rsid w:val="00BF46A1"/>
    <w:rsid w:val="00BF4AD5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2604"/>
    <w:rsid w:val="00C23008"/>
    <w:rsid w:val="00C231FA"/>
    <w:rsid w:val="00C2333D"/>
    <w:rsid w:val="00C2358D"/>
    <w:rsid w:val="00C23FF5"/>
    <w:rsid w:val="00C243B7"/>
    <w:rsid w:val="00C25FAC"/>
    <w:rsid w:val="00C27080"/>
    <w:rsid w:val="00C272C9"/>
    <w:rsid w:val="00C278CB"/>
    <w:rsid w:val="00C27A2A"/>
    <w:rsid w:val="00C3132F"/>
    <w:rsid w:val="00C32D3D"/>
    <w:rsid w:val="00C3415D"/>
    <w:rsid w:val="00C34695"/>
    <w:rsid w:val="00C35CE9"/>
    <w:rsid w:val="00C43C8F"/>
    <w:rsid w:val="00C446D1"/>
    <w:rsid w:val="00C447E6"/>
    <w:rsid w:val="00C4647D"/>
    <w:rsid w:val="00C512A1"/>
    <w:rsid w:val="00C51424"/>
    <w:rsid w:val="00C5185D"/>
    <w:rsid w:val="00C521AF"/>
    <w:rsid w:val="00C53445"/>
    <w:rsid w:val="00C5512C"/>
    <w:rsid w:val="00C555B4"/>
    <w:rsid w:val="00C5706D"/>
    <w:rsid w:val="00C57255"/>
    <w:rsid w:val="00C5765C"/>
    <w:rsid w:val="00C57C7A"/>
    <w:rsid w:val="00C62295"/>
    <w:rsid w:val="00C62AFA"/>
    <w:rsid w:val="00C62D7F"/>
    <w:rsid w:val="00C63E21"/>
    <w:rsid w:val="00C643AE"/>
    <w:rsid w:val="00C6583A"/>
    <w:rsid w:val="00C65BF9"/>
    <w:rsid w:val="00C6660F"/>
    <w:rsid w:val="00C66B2C"/>
    <w:rsid w:val="00C71720"/>
    <w:rsid w:val="00C718D2"/>
    <w:rsid w:val="00C72A82"/>
    <w:rsid w:val="00C72DA4"/>
    <w:rsid w:val="00C73E55"/>
    <w:rsid w:val="00C74463"/>
    <w:rsid w:val="00C74FBF"/>
    <w:rsid w:val="00C75115"/>
    <w:rsid w:val="00C758AE"/>
    <w:rsid w:val="00C77775"/>
    <w:rsid w:val="00C8141D"/>
    <w:rsid w:val="00C81C3D"/>
    <w:rsid w:val="00C82677"/>
    <w:rsid w:val="00C82F2B"/>
    <w:rsid w:val="00C846A2"/>
    <w:rsid w:val="00C84F26"/>
    <w:rsid w:val="00C854EF"/>
    <w:rsid w:val="00C866F6"/>
    <w:rsid w:val="00C87446"/>
    <w:rsid w:val="00C876A3"/>
    <w:rsid w:val="00C91253"/>
    <w:rsid w:val="00C91735"/>
    <w:rsid w:val="00C92EF6"/>
    <w:rsid w:val="00C93834"/>
    <w:rsid w:val="00C9417E"/>
    <w:rsid w:val="00C97A8B"/>
    <w:rsid w:val="00CA0F66"/>
    <w:rsid w:val="00CA18D4"/>
    <w:rsid w:val="00CA25E5"/>
    <w:rsid w:val="00CA32D4"/>
    <w:rsid w:val="00CA3DA3"/>
    <w:rsid w:val="00CA4937"/>
    <w:rsid w:val="00CA50D4"/>
    <w:rsid w:val="00CA6513"/>
    <w:rsid w:val="00CA6B41"/>
    <w:rsid w:val="00CA79F8"/>
    <w:rsid w:val="00CA7EA9"/>
    <w:rsid w:val="00CB22EF"/>
    <w:rsid w:val="00CB321E"/>
    <w:rsid w:val="00CB40AD"/>
    <w:rsid w:val="00CB51E8"/>
    <w:rsid w:val="00CB5D2C"/>
    <w:rsid w:val="00CB6822"/>
    <w:rsid w:val="00CC064E"/>
    <w:rsid w:val="00CC13F2"/>
    <w:rsid w:val="00CC22FB"/>
    <w:rsid w:val="00CC6979"/>
    <w:rsid w:val="00CC78C1"/>
    <w:rsid w:val="00CC7CFE"/>
    <w:rsid w:val="00CD0514"/>
    <w:rsid w:val="00CD12E4"/>
    <w:rsid w:val="00CD1450"/>
    <w:rsid w:val="00CD356A"/>
    <w:rsid w:val="00CD3F9C"/>
    <w:rsid w:val="00CD4B30"/>
    <w:rsid w:val="00CD513B"/>
    <w:rsid w:val="00CD5716"/>
    <w:rsid w:val="00CD6091"/>
    <w:rsid w:val="00CD60A3"/>
    <w:rsid w:val="00CD7FC4"/>
    <w:rsid w:val="00CE2BA1"/>
    <w:rsid w:val="00CE782B"/>
    <w:rsid w:val="00CE7CFF"/>
    <w:rsid w:val="00CF0564"/>
    <w:rsid w:val="00CF0A64"/>
    <w:rsid w:val="00CF13F8"/>
    <w:rsid w:val="00CF2DDA"/>
    <w:rsid w:val="00CF7844"/>
    <w:rsid w:val="00D00C31"/>
    <w:rsid w:val="00D01EA4"/>
    <w:rsid w:val="00D02363"/>
    <w:rsid w:val="00D0696E"/>
    <w:rsid w:val="00D069F3"/>
    <w:rsid w:val="00D10C83"/>
    <w:rsid w:val="00D12373"/>
    <w:rsid w:val="00D1324C"/>
    <w:rsid w:val="00D15027"/>
    <w:rsid w:val="00D15EAA"/>
    <w:rsid w:val="00D173BA"/>
    <w:rsid w:val="00D20057"/>
    <w:rsid w:val="00D21188"/>
    <w:rsid w:val="00D21FE9"/>
    <w:rsid w:val="00D22568"/>
    <w:rsid w:val="00D2259A"/>
    <w:rsid w:val="00D22AC7"/>
    <w:rsid w:val="00D24539"/>
    <w:rsid w:val="00D24748"/>
    <w:rsid w:val="00D24AAD"/>
    <w:rsid w:val="00D2548D"/>
    <w:rsid w:val="00D25C40"/>
    <w:rsid w:val="00D27977"/>
    <w:rsid w:val="00D27ED7"/>
    <w:rsid w:val="00D32220"/>
    <w:rsid w:val="00D33C28"/>
    <w:rsid w:val="00D34306"/>
    <w:rsid w:val="00D3483B"/>
    <w:rsid w:val="00D34959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58F"/>
    <w:rsid w:val="00D52669"/>
    <w:rsid w:val="00D52EDA"/>
    <w:rsid w:val="00D5384E"/>
    <w:rsid w:val="00D55766"/>
    <w:rsid w:val="00D56188"/>
    <w:rsid w:val="00D56E3A"/>
    <w:rsid w:val="00D60377"/>
    <w:rsid w:val="00D6122F"/>
    <w:rsid w:val="00D616FD"/>
    <w:rsid w:val="00D6201C"/>
    <w:rsid w:val="00D63AD0"/>
    <w:rsid w:val="00D655EC"/>
    <w:rsid w:val="00D67B1B"/>
    <w:rsid w:val="00D7017B"/>
    <w:rsid w:val="00D7043D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919"/>
    <w:rsid w:val="00D82EC8"/>
    <w:rsid w:val="00D841CF"/>
    <w:rsid w:val="00D8434A"/>
    <w:rsid w:val="00D84929"/>
    <w:rsid w:val="00D849DD"/>
    <w:rsid w:val="00D856FE"/>
    <w:rsid w:val="00D857ED"/>
    <w:rsid w:val="00D8590C"/>
    <w:rsid w:val="00D85CA2"/>
    <w:rsid w:val="00D86425"/>
    <w:rsid w:val="00D872CC"/>
    <w:rsid w:val="00D90066"/>
    <w:rsid w:val="00D901BD"/>
    <w:rsid w:val="00D914E2"/>
    <w:rsid w:val="00D91EA9"/>
    <w:rsid w:val="00D922C9"/>
    <w:rsid w:val="00D93532"/>
    <w:rsid w:val="00D93882"/>
    <w:rsid w:val="00D94A50"/>
    <w:rsid w:val="00D94AD3"/>
    <w:rsid w:val="00D9519C"/>
    <w:rsid w:val="00DA00A8"/>
    <w:rsid w:val="00DA2D0E"/>
    <w:rsid w:val="00DA593B"/>
    <w:rsid w:val="00DA6ECE"/>
    <w:rsid w:val="00DA7B9C"/>
    <w:rsid w:val="00DA7FD5"/>
    <w:rsid w:val="00DB0902"/>
    <w:rsid w:val="00DB13F0"/>
    <w:rsid w:val="00DB343B"/>
    <w:rsid w:val="00DB3CF9"/>
    <w:rsid w:val="00DB4FDC"/>
    <w:rsid w:val="00DB57E1"/>
    <w:rsid w:val="00DB7ABC"/>
    <w:rsid w:val="00DC099A"/>
    <w:rsid w:val="00DC107C"/>
    <w:rsid w:val="00DC25FF"/>
    <w:rsid w:val="00DC4155"/>
    <w:rsid w:val="00DC4B0F"/>
    <w:rsid w:val="00DC589D"/>
    <w:rsid w:val="00DC6810"/>
    <w:rsid w:val="00DC73FF"/>
    <w:rsid w:val="00DD1635"/>
    <w:rsid w:val="00DD167C"/>
    <w:rsid w:val="00DD21B7"/>
    <w:rsid w:val="00DD28E7"/>
    <w:rsid w:val="00DD2DE6"/>
    <w:rsid w:val="00DD47E4"/>
    <w:rsid w:val="00DD4AA5"/>
    <w:rsid w:val="00DD5089"/>
    <w:rsid w:val="00DD5BBB"/>
    <w:rsid w:val="00DD6B90"/>
    <w:rsid w:val="00DD7586"/>
    <w:rsid w:val="00DE1586"/>
    <w:rsid w:val="00DE1B19"/>
    <w:rsid w:val="00DE1C98"/>
    <w:rsid w:val="00DE2D1B"/>
    <w:rsid w:val="00DE45FE"/>
    <w:rsid w:val="00DE5A2D"/>
    <w:rsid w:val="00DE5DB5"/>
    <w:rsid w:val="00DE705D"/>
    <w:rsid w:val="00DF0503"/>
    <w:rsid w:val="00DF077B"/>
    <w:rsid w:val="00DF0AE8"/>
    <w:rsid w:val="00DF12F5"/>
    <w:rsid w:val="00DF192D"/>
    <w:rsid w:val="00DF3079"/>
    <w:rsid w:val="00DF3663"/>
    <w:rsid w:val="00DF36D1"/>
    <w:rsid w:val="00DF3F01"/>
    <w:rsid w:val="00DF4EF9"/>
    <w:rsid w:val="00DF5B2B"/>
    <w:rsid w:val="00DF61CC"/>
    <w:rsid w:val="00DF64FF"/>
    <w:rsid w:val="00DF700F"/>
    <w:rsid w:val="00E0053B"/>
    <w:rsid w:val="00E008FA"/>
    <w:rsid w:val="00E00BA1"/>
    <w:rsid w:val="00E00D72"/>
    <w:rsid w:val="00E01B4A"/>
    <w:rsid w:val="00E020AD"/>
    <w:rsid w:val="00E020F9"/>
    <w:rsid w:val="00E0245E"/>
    <w:rsid w:val="00E030EF"/>
    <w:rsid w:val="00E03212"/>
    <w:rsid w:val="00E03677"/>
    <w:rsid w:val="00E05AA3"/>
    <w:rsid w:val="00E05E25"/>
    <w:rsid w:val="00E07ED9"/>
    <w:rsid w:val="00E1034A"/>
    <w:rsid w:val="00E12463"/>
    <w:rsid w:val="00E12568"/>
    <w:rsid w:val="00E12B31"/>
    <w:rsid w:val="00E12BED"/>
    <w:rsid w:val="00E13C60"/>
    <w:rsid w:val="00E148B9"/>
    <w:rsid w:val="00E15FE3"/>
    <w:rsid w:val="00E1613E"/>
    <w:rsid w:val="00E1682A"/>
    <w:rsid w:val="00E2018F"/>
    <w:rsid w:val="00E20DFF"/>
    <w:rsid w:val="00E21708"/>
    <w:rsid w:val="00E2437E"/>
    <w:rsid w:val="00E24C51"/>
    <w:rsid w:val="00E257B3"/>
    <w:rsid w:val="00E25CC4"/>
    <w:rsid w:val="00E267C7"/>
    <w:rsid w:val="00E26968"/>
    <w:rsid w:val="00E30712"/>
    <w:rsid w:val="00E31829"/>
    <w:rsid w:val="00E34F66"/>
    <w:rsid w:val="00E365EE"/>
    <w:rsid w:val="00E36F36"/>
    <w:rsid w:val="00E37597"/>
    <w:rsid w:val="00E375DC"/>
    <w:rsid w:val="00E378BA"/>
    <w:rsid w:val="00E379AE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9B2"/>
    <w:rsid w:val="00E66DC8"/>
    <w:rsid w:val="00E679D1"/>
    <w:rsid w:val="00E70597"/>
    <w:rsid w:val="00E70660"/>
    <w:rsid w:val="00E706D4"/>
    <w:rsid w:val="00E7173E"/>
    <w:rsid w:val="00E72991"/>
    <w:rsid w:val="00E735A4"/>
    <w:rsid w:val="00E73E0B"/>
    <w:rsid w:val="00E73E30"/>
    <w:rsid w:val="00E74D50"/>
    <w:rsid w:val="00E74DCD"/>
    <w:rsid w:val="00E74E61"/>
    <w:rsid w:val="00E756AC"/>
    <w:rsid w:val="00E76056"/>
    <w:rsid w:val="00E77FDD"/>
    <w:rsid w:val="00E8219E"/>
    <w:rsid w:val="00E82EBE"/>
    <w:rsid w:val="00E83335"/>
    <w:rsid w:val="00E839DF"/>
    <w:rsid w:val="00E844F9"/>
    <w:rsid w:val="00E84D88"/>
    <w:rsid w:val="00E87245"/>
    <w:rsid w:val="00E87E02"/>
    <w:rsid w:val="00E90300"/>
    <w:rsid w:val="00E9109E"/>
    <w:rsid w:val="00E91206"/>
    <w:rsid w:val="00E91467"/>
    <w:rsid w:val="00E9173B"/>
    <w:rsid w:val="00E91E08"/>
    <w:rsid w:val="00E9214C"/>
    <w:rsid w:val="00E92A02"/>
    <w:rsid w:val="00E94396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161"/>
    <w:rsid w:val="00EA5EED"/>
    <w:rsid w:val="00EA668B"/>
    <w:rsid w:val="00EB124B"/>
    <w:rsid w:val="00EB1953"/>
    <w:rsid w:val="00EB2CF8"/>
    <w:rsid w:val="00EB31E5"/>
    <w:rsid w:val="00EB39B1"/>
    <w:rsid w:val="00EB3E9E"/>
    <w:rsid w:val="00EB49A3"/>
    <w:rsid w:val="00EB570A"/>
    <w:rsid w:val="00EB5F78"/>
    <w:rsid w:val="00EB601E"/>
    <w:rsid w:val="00EB6C06"/>
    <w:rsid w:val="00EB713F"/>
    <w:rsid w:val="00EC1EF1"/>
    <w:rsid w:val="00EC2AAB"/>
    <w:rsid w:val="00EC38EE"/>
    <w:rsid w:val="00EC3BB4"/>
    <w:rsid w:val="00EC3F0D"/>
    <w:rsid w:val="00EC405C"/>
    <w:rsid w:val="00EC477D"/>
    <w:rsid w:val="00EC47EC"/>
    <w:rsid w:val="00EC4953"/>
    <w:rsid w:val="00EC4E8C"/>
    <w:rsid w:val="00EC58B2"/>
    <w:rsid w:val="00EC5BFC"/>
    <w:rsid w:val="00EC5F94"/>
    <w:rsid w:val="00EC6087"/>
    <w:rsid w:val="00EC6C71"/>
    <w:rsid w:val="00EC77EB"/>
    <w:rsid w:val="00EC77EC"/>
    <w:rsid w:val="00EC7962"/>
    <w:rsid w:val="00ED0296"/>
    <w:rsid w:val="00ED2EB2"/>
    <w:rsid w:val="00ED3AF8"/>
    <w:rsid w:val="00ED3B43"/>
    <w:rsid w:val="00ED414F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AE8"/>
    <w:rsid w:val="00EE1C5A"/>
    <w:rsid w:val="00EE2B46"/>
    <w:rsid w:val="00EE2EF9"/>
    <w:rsid w:val="00EE3077"/>
    <w:rsid w:val="00EE4098"/>
    <w:rsid w:val="00EE40B9"/>
    <w:rsid w:val="00EE4BE3"/>
    <w:rsid w:val="00EE5629"/>
    <w:rsid w:val="00EE7841"/>
    <w:rsid w:val="00EF065E"/>
    <w:rsid w:val="00EF2DB5"/>
    <w:rsid w:val="00EF4246"/>
    <w:rsid w:val="00EF50B1"/>
    <w:rsid w:val="00EF7CD4"/>
    <w:rsid w:val="00F00234"/>
    <w:rsid w:val="00F005FF"/>
    <w:rsid w:val="00F007F8"/>
    <w:rsid w:val="00F01935"/>
    <w:rsid w:val="00F03F39"/>
    <w:rsid w:val="00F06305"/>
    <w:rsid w:val="00F064AF"/>
    <w:rsid w:val="00F073E8"/>
    <w:rsid w:val="00F07AD8"/>
    <w:rsid w:val="00F10815"/>
    <w:rsid w:val="00F10994"/>
    <w:rsid w:val="00F10CCF"/>
    <w:rsid w:val="00F119D6"/>
    <w:rsid w:val="00F12066"/>
    <w:rsid w:val="00F145D1"/>
    <w:rsid w:val="00F14947"/>
    <w:rsid w:val="00F15A86"/>
    <w:rsid w:val="00F1735B"/>
    <w:rsid w:val="00F230A4"/>
    <w:rsid w:val="00F251A3"/>
    <w:rsid w:val="00F255E3"/>
    <w:rsid w:val="00F2594D"/>
    <w:rsid w:val="00F26D56"/>
    <w:rsid w:val="00F270C7"/>
    <w:rsid w:val="00F270EC"/>
    <w:rsid w:val="00F274BC"/>
    <w:rsid w:val="00F307D8"/>
    <w:rsid w:val="00F310C3"/>
    <w:rsid w:val="00F31DD6"/>
    <w:rsid w:val="00F31EF5"/>
    <w:rsid w:val="00F32422"/>
    <w:rsid w:val="00F32953"/>
    <w:rsid w:val="00F34133"/>
    <w:rsid w:val="00F34F51"/>
    <w:rsid w:val="00F3598F"/>
    <w:rsid w:val="00F35B94"/>
    <w:rsid w:val="00F36087"/>
    <w:rsid w:val="00F40BEF"/>
    <w:rsid w:val="00F40D2F"/>
    <w:rsid w:val="00F426E9"/>
    <w:rsid w:val="00F43033"/>
    <w:rsid w:val="00F43105"/>
    <w:rsid w:val="00F437DF"/>
    <w:rsid w:val="00F43E2C"/>
    <w:rsid w:val="00F43EEB"/>
    <w:rsid w:val="00F440BD"/>
    <w:rsid w:val="00F4562E"/>
    <w:rsid w:val="00F46134"/>
    <w:rsid w:val="00F46549"/>
    <w:rsid w:val="00F47032"/>
    <w:rsid w:val="00F47934"/>
    <w:rsid w:val="00F479D7"/>
    <w:rsid w:val="00F47C52"/>
    <w:rsid w:val="00F47C95"/>
    <w:rsid w:val="00F47D52"/>
    <w:rsid w:val="00F501FE"/>
    <w:rsid w:val="00F50E65"/>
    <w:rsid w:val="00F5139F"/>
    <w:rsid w:val="00F52756"/>
    <w:rsid w:val="00F52DE5"/>
    <w:rsid w:val="00F53C80"/>
    <w:rsid w:val="00F54667"/>
    <w:rsid w:val="00F55018"/>
    <w:rsid w:val="00F55E79"/>
    <w:rsid w:val="00F57C60"/>
    <w:rsid w:val="00F60C11"/>
    <w:rsid w:val="00F60E0F"/>
    <w:rsid w:val="00F62027"/>
    <w:rsid w:val="00F6215C"/>
    <w:rsid w:val="00F628B3"/>
    <w:rsid w:val="00F629F6"/>
    <w:rsid w:val="00F638FD"/>
    <w:rsid w:val="00F63A22"/>
    <w:rsid w:val="00F63E4A"/>
    <w:rsid w:val="00F64AC6"/>
    <w:rsid w:val="00F658B8"/>
    <w:rsid w:val="00F65FE2"/>
    <w:rsid w:val="00F66046"/>
    <w:rsid w:val="00F67C78"/>
    <w:rsid w:val="00F70C28"/>
    <w:rsid w:val="00F742EE"/>
    <w:rsid w:val="00F76968"/>
    <w:rsid w:val="00F77343"/>
    <w:rsid w:val="00F8110B"/>
    <w:rsid w:val="00F8154D"/>
    <w:rsid w:val="00F82309"/>
    <w:rsid w:val="00F8430F"/>
    <w:rsid w:val="00F857E8"/>
    <w:rsid w:val="00F867C6"/>
    <w:rsid w:val="00F87871"/>
    <w:rsid w:val="00F900F8"/>
    <w:rsid w:val="00F90704"/>
    <w:rsid w:val="00F90F2A"/>
    <w:rsid w:val="00F91972"/>
    <w:rsid w:val="00F91BD6"/>
    <w:rsid w:val="00F92320"/>
    <w:rsid w:val="00F92569"/>
    <w:rsid w:val="00F94CBA"/>
    <w:rsid w:val="00F959B2"/>
    <w:rsid w:val="00F96B36"/>
    <w:rsid w:val="00F973E7"/>
    <w:rsid w:val="00F97BAC"/>
    <w:rsid w:val="00FA0191"/>
    <w:rsid w:val="00FA183A"/>
    <w:rsid w:val="00FA2DD1"/>
    <w:rsid w:val="00FA32A6"/>
    <w:rsid w:val="00FA37E6"/>
    <w:rsid w:val="00FA37EB"/>
    <w:rsid w:val="00FA3CF4"/>
    <w:rsid w:val="00FA3FA6"/>
    <w:rsid w:val="00FA46C5"/>
    <w:rsid w:val="00FA5DB0"/>
    <w:rsid w:val="00FB0718"/>
    <w:rsid w:val="00FB0E23"/>
    <w:rsid w:val="00FB24C8"/>
    <w:rsid w:val="00FB2B01"/>
    <w:rsid w:val="00FB2CE1"/>
    <w:rsid w:val="00FB377E"/>
    <w:rsid w:val="00FB387D"/>
    <w:rsid w:val="00FB3D88"/>
    <w:rsid w:val="00FB440B"/>
    <w:rsid w:val="00FB5744"/>
    <w:rsid w:val="00FB5867"/>
    <w:rsid w:val="00FB66B3"/>
    <w:rsid w:val="00FC04E7"/>
    <w:rsid w:val="00FC0AF8"/>
    <w:rsid w:val="00FC1A6C"/>
    <w:rsid w:val="00FC1FFE"/>
    <w:rsid w:val="00FC3E3D"/>
    <w:rsid w:val="00FC45F1"/>
    <w:rsid w:val="00FC5706"/>
    <w:rsid w:val="00FC57A2"/>
    <w:rsid w:val="00FC5967"/>
    <w:rsid w:val="00FC6E67"/>
    <w:rsid w:val="00FC6E88"/>
    <w:rsid w:val="00FD0CF7"/>
    <w:rsid w:val="00FD1AA3"/>
    <w:rsid w:val="00FD2E92"/>
    <w:rsid w:val="00FD4BC9"/>
    <w:rsid w:val="00FD53E3"/>
    <w:rsid w:val="00FD5ECD"/>
    <w:rsid w:val="00FD6267"/>
    <w:rsid w:val="00FE0162"/>
    <w:rsid w:val="00FE08E3"/>
    <w:rsid w:val="00FE0AB5"/>
    <w:rsid w:val="00FE0F0D"/>
    <w:rsid w:val="00FE115E"/>
    <w:rsid w:val="00FE255B"/>
    <w:rsid w:val="00FE309C"/>
    <w:rsid w:val="00FE4C51"/>
    <w:rsid w:val="00FE4E6E"/>
    <w:rsid w:val="00FE53FF"/>
    <w:rsid w:val="00FE5612"/>
    <w:rsid w:val="00FE78EB"/>
    <w:rsid w:val="00FF0A79"/>
    <w:rsid w:val="00FF2C01"/>
    <w:rsid w:val="00FF44C5"/>
    <w:rsid w:val="00FF471D"/>
    <w:rsid w:val="00FF4839"/>
    <w:rsid w:val="00FF49DA"/>
    <w:rsid w:val="00FF4D1E"/>
    <w:rsid w:val="00FF557A"/>
    <w:rsid w:val="00FF66A5"/>
    <w:rsid w:val="00FF6CB3"/>
    <w:rsid w:val="00FF6DAF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406C6"/>
    <w:pPr>
      <w:spacing w:before="100" w:beforeAutospacing="1" w:after="100" w:afterAutospacing="1"/>
      <w:jc w:val="both"/>
    </w:pPr>
  </w:style>
  <w:style w:type="character" w:customStyle="1" w:styleId="2">
    <w:name w:val="Основной текст (2)_"/>
    <w:basedOn w:val="a0"/>
    <w:link w:val="20"/>
    <w:uiPriority w:val="99"/>
    <w:rsid w:val="009406C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406C6"/>
    <w:pPr>
      <w:shd w:val="clear" w:color="auto" w:fill="FFFFFF"/>
      <w:spacing w:before="660" w:after="480" w:line="322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406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06C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00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2020-10-07T06:31:00Z</cp:lastPrinted>
  <dcterms:created xsi:type="dcterms:W3CDTF">2013-05-07T11:21:00Z</dcterms:created>
  <dcterms:modified xsi:type="dcterms:W3CDTF">2020-10-13T06:11:00Z</dcterms:modified>
</cp:coreProperties>
</file>